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5AFFD" w14:textId="311C4768" w:rsidR="00BE64C8" w:rsidRDefault="00747C33" w:rsidP="008D6AD8">
      <w:pPr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6F64257" wp14:editId="194C2354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6067425" cy="8867775"/>
                <wp:effectExtent l="0" t="0" r="28575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425" cy="8867775"/>
                          <a:chOff x="1" y="0"/>
                          <a:chExt cx="6067425" cy="8867775"/>
                        </a:xfrm>
                      </wpg:grpSpPr>
                      <wps:wsp>
                        <wps:cNvPr id="5" name="Text Box 24"/>
                        <wps:cNvSpPr txBox="1"/>
                        <wps:spPr>
                          <a:xfrm>
                            <a:off x="342900" y="7058025"/>
                            <a:ext cx="5311775" cy="1809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05BB13D" w14:textId="77777777" w:rsidR="00747C33" w:rsidRDefault="00747C33" w:rsidP="00747C33">
                              <w:pPr>
                                <w:pStyle w:val="Heading2"/>
                                <w:jc w:val="center"/>
                                <w:rPr>
                                  <w:rStyle w:val="SubtleEmphasis"/>
                                  <w:rFonts w:asciiTheme="minorHAnsi" w:hAnsiTheme="minorHAnsi" w:cstheme="minorHAnsi"/>
                                  <w:i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SubtleEmphasis"/>
                                  <w:rFonts w:asciiTheme="minorHAnsi" w:hAnsiTheme="minorHAnsi" w:cstheme="minorHAnsi"/>
                                  <w:i w:val="0"/>
                                  <w:sz w:val="24"/>
                                  <w:szCs w:val="24"/>
                                </w:rPr>
                                <w:t>Department of Workplace &amp; Employment Standards</w:t>
                              </w:r>
                            </w:p>
                            <w:p w14:paraId="48AB3C63" w14:textId="77777777" w:rsidR="00747C33" w:rsidRDefault="00747C33" w:rsidP="00747C33">
                              <w:pPr>
                                <w:pStyle w:val="Heading2"/>
                                <w:jc w:val="center"/>
                                <w:rPr>
                                  <w:rStyle w:val="SubtleEmphasis"/>
                                  <w:rFonts w:asciiTheme="minorHAnsi" w:hAnsiTheme="minorHAnsi" w:cstheme="minorHAnsi"/>
                                  <w:i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SubtleEmphasis"/>
                                  <w:rFonts w:asciiTheme="minorHAnsi" w:hAnsiTheme="minorHAnsi" w:cstheme="minorHAnsi"/>
                                  <w:i w:val="0"/>
                                  <w:sz w:val="24"/>
                                  <w:szCs w:val="24"/>
                                </w:rPr>
                                <w:t>250 Frank Ogawa Plaza Suite 3341</w:t>
                              </w:r>
                            </w:p>
                            <w:p w14:paraId="6C3889E3" w14:textId="77777777" w:rsidR="00747C33" w:rsidRDefault="00747C33" w:rsidP="00747C33">
                              <w:pPr>
                                <w:jc w:val="center"/>
                                <w:rPr>
                                  <w:rFonts w:eastAsiaTheme="majorEastAsia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Oakland, CA 94612</w:t>
                              </w:r>
                            </w:p>
                            <w:p w14:paraId="500EC732" w14:textId="77777777" w:rsidR="00747C33" w:rsidRDefault="00747C33" w:rsidP="00747C33">
                              <w:pPr>
                                <w:pStyle w:val="Heading2"/>
                                <w:rPr>
                                  <w:rStyle w:val="SubtleEmphasis"/>
                                  <w:rFonts w:ascii="Times New Roman" w:hAnsi="Times New Roman" w:cs="Times New Roman"/>
                                  <w:i w:val="0"/>
                                </w:rPr>
                              </w:pPr>
                            </w:p>
                            <w:p w14:paraId="61FC9B35" w14:textId="77777777" w:rsidR="00747C33" w:rsidRDefault="00747C33" w:rsidP="00747C33">
                              <w:pPr>
                                <w:jc w:val="center"/>
                                <w:rPr>
                                  <w:rFonts w:asciiTheme="minorHAnsi" w:eastAsiaTheme="maj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  <w:p w14:paraId="32DB3C7C" w14:textId="77777777" w:rsidR="00747C33" w:rsidRDefault="00747C33" w:rsidP="00747C33">
                              <w:pPr>
                                <w:jc w:val="center"/>
                              </w:pPr>
                            </w:p>
                            <w:p w14:paraId="1FAC4108" w14:textId="77777777" w:rsidR="00747C33" w:rsidRDefault="00747C33" w:rsidP="00747C3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" name="Group 6"/>
                        <wpg:cNvGrpSpPr/>
                        <wpg:grpSpPr>
                          <a:xfrm>
                            <a:off x="1" y="0"/>
                            <a:ext cx="6067425" cy="6848478"/>
                            <a:chOff x="0" y="0"/>
                            <a:chExt cx="6276816" cy="6175835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33169" y="0"/>
                              <a:ext cx="1984420" cy="11439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pic:spPr>
                        </pic:pic>
                        <wps:wsp>
                          <wps:cNvPr id="8" name="Text Box 5"/>
                          <wps:cNvSpPr txBox="1"/>
                          <wps:spPr>
                            <a:xfrm>
                              <a:off x="19" y="1651460"/>
                              <a:ext cx="6276797" cy="45243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0C734B24" w14:textId="77777777" w:rsidR="00747C33" w:rsidRDefault="00747C33" w:rsidP="00747C33">
                                <w:pPr>
                                  <w:jc w:val="center"/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  <w:p w14:paraId="3E166AA9" w14:textId="77777777" w:rsidR="00747C33" w:rsidRDefault="00747C33" w:rsidP="00747C33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  <w:p w14:paraId="7D06B347" w14:textId="77777777" w:rsidR="00747C33" w:rsidRDefault="00747C33" w:rsidP="00747C33">
                                <w:pPr>
                                  <w:rPr>
                                    <w:sz w:val="44"/>
                                    <w:szCs w:val="44"/>
                                    <w:u w:val="single"/>
                                  </w:rPr>
                                </w:pPr>
                              </w:p>
                              <w:p w14:paraId="05189B7D" w14:textId="77777777" w:rsidR="00747C33" w:rsidRDefault="00747C33" w:rsidP="00747C33">
                                <w:pPr>
                                  <w:jc w:val="center"/>
                                  <w:rPr>
                                    <w:b/>
                                    <w:sz w:val="36"/>
                                    <w:szCs w:val="36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sz w:val="36"/>
                                    <w:szCs w:val="36"/>
                                    <w:u w:val="single"/>
                                  </w:rPr>
                                  <w:t>MEETING AGENDA PACKET</w:t>
                                </w:r>
                              </w:p>
                              <w:p w14:paraId="1C11C515" w14:textId="055E95A9" w:rsidR="00747C33" w:rsidRDefault="00236EAC" w:rsidP="00747C33">
                                <w:pPr>
                                  <w:jc w:val="center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DATE: September 16</w:t>
                                </w:r>
                                <w:r w:rsidR="00F02B73"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, 2021</w:t>
                                </w:r>
                              </w:p>
                              <w:p w14:paraId="70C272B8" w14:textId="77777777" w:rsidR="00747C33" w:rsidRDefault="00747C33" w:rsidP="00747C33">
                                <w:pPr>
                                  <w:jc w:val="center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TIME: 4:00 pm</w:t>
                                </w:r>
                              </w:p>
                              <w:p w14:paraId="6EB7F09B" w14:textId="77777777" w:rsidR="00747C33" w:rsidRDefault="00747C33" w:rsidP="00747C33">
                                <w:pPr>
                                  <w:ind w:left="3600" w:hanging="2880"/>
                                  <w:jc w:val="center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21965C94" w14:textId="77777777" w:rsidR="00747C33" w:rsidRDefault="00747C33" w:rsidP="00747C33">
                                <w:pPr>
                                  <w:jc w:val="center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Please See the Agenda to Participate in the Meeting</w:t>
                                </w:r>
                              </w:p>
                              <w:p w14:paraId="206A4D65" w14:textId="77777777" w:rsidR="00747C33" w:rsidRDefault="00747C33" w:rsidP="00747C33">
                                <w:pPr>
                                  <w:ind w:left="3600" w:hanging="2880"/>
                                  <w:jc w:val="center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2927D4F0" w14:textId="711EA5DE" w:rsidR="00747C33" w:rsidRDefault="00BA65B1" w:rsidP="00BA65B1">
                                <w:pPr>
                                  <w:ind w:left="3600" w:hanging="2880"/>
                                  <w:jc w:val="center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T</w:t>
                                </w:r>
                                <w:r w:rsidR="00747C33"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ele-Conference</w:t>
                                </w:r>
                              </w:p>
                              <w:p w14:paraId="7820CC55" w14:textId="77777777" w:rsidR="00747C33" w:rsidRDefault="00747C33" w:rsidP="00747C33">
                                <w:pPr>
                                  <w:ind w:left="3600" w:hanging="2880"/>
                                  <w:rPr>
                                    <w:b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sz w:val="40"/>
                                    <w:szCs w:val="40"/>
                                  </w:rPr>
                                  <w:t xml:space="preserve">                            </w:t>
                                </w:r>
                                <w:r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40"/>
                                    <w:szCs w:val="40"/>
                                  </w:rPr>
                                  <w:t xml:space="preserve">   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Text Box 16"/>
                          <wps:cNvSpPr txBox="1"/>
                          <wps:spPr>
                            <a:xfrm>
                              <a:off x="0" y="1162735"/>
                              <a:ext cx="6257108" cy="14185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032FF35" w14:textId="77777777" w:rsidR="00747C33" w:rsidRDefault="00747C33" w:rsidP="00747C33">
                                <w:pPr>
                                  <w:pStyle w:val="Heading1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0000" w:themeColor="text1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OAKLAND ARMY BASE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0000" w:themeColor="text1"/>
                                    <w:sz w:val="48"/>
                                    <w:szCs w:val="48"/>
                                  </w:rPr>
                                  <w:t xml:space="preserve">                                 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COMMUNITY JOBS                                                 OVERSIGHT COMMISSION</w:t>
                                </w:r>
                              </w:p>
                              <w:p w14:paraId="3F7544F5" w14:textId="77777777" w:rsidR="00747C33" w:rsidRDefault="00747C33" w:rsidP="00747C33">
                                <w:pPr>
                                  <w:rPr>
                                    <w:rFonts w:asciiTheme="minorHAnsi" w:hAnsiTheme="minorHAnsi" w:cstheme="minorBidi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64257" id="Group 4" o:spid="_x0000_s1026" style="position:absolute;left:0;text-align:left;margin-left:0;margin-top:.6pt;width:477.75pt;height:698.25pt;z-index:251661312;mso-position-horizontal:center;mso-position-horizontal-relative:margin" coordorigin="" coordsize="60674,886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7" type="#_x0000_t202" style="position:absolute;left:3429;top:70580;width:53117;height:18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<v:textbox>
                    <w:txbxContent>
                      <w:p w14:paraId="305BB13D" w14:textId="77777777" w:rsidR="00747C33" w:rsidRDefault="00747C33" w:rsidP="00747C33">
                        <w:pPr>
                          <w:pStyle w:val="Heading2"/>
                          <w:jc w:val="center"/>
                          <w:rPr>
                            <w:rStyle w:val="SubtleEmphasis"/>
                            <w:rFonts w:asciiTheme="minorHAnsi" w:hAnsiTheme="minorHAnsi" w:cstheme="minorHAnsi"/>
                            <w:i w:val="0"/>
                            <w:sz w:val="24"/>
                            <w:szCs w:val="24"/>
                          </w:rPr>
                        </w:pPr>
                        <w:r>
                          <w:rPr>
                            <w:rStyle w:val="SubtleEmphasis"/>
                            <w:rFonts w:asciiTheme="minorHAnsi" w:hAnsiTheme="minorHAnsi" w:cstheme="minorHAnsi"/>
                            <w:i w:val="0"/>
                            <w:sz w:val="24"/>
                            <w:szCs w:val="24"/>
                          </w:rPr>
                          <w:t>Department of Workplace &amp; Employment Standards</w:t>
                        </w:r>
                      </w:p>
                      <w:p w14:paraId="48AB3C63" w14:textId="77777777" w:rsidR="00747C33" w:rsidRDefault="00747C33" w:rsidP="00747C33">
                        <w:pPr>
                          <w:pStyle w:val="Heading2"/>
                          <w:jc w:val="center"/>
                          <w:rPr>
                            <w:rStyle w:val="SubtleEmphasis"/>
                            <w:rFonts w:asciiTheme="minorHAnsi" w:hAnsiTheme="minorHAnsi" w:cstheme="minorHAnsi"/>
                            <w:i w:val="0"/>
                            <w:sz w:val="24"/>
                            <w:szCs w:val="24"/>
                          </w:rPr>
                        </w:pPr>
                        <w:r>
                          <w:rPr>
                            <w:rStyle w:val="SubtleEmphasis"/>
                            <w:rFonts w:asciiTheme="minorHAnsi" w:hAnsiTheme="minorHAnsi" w:cstheme="minorHAnsi"/>
                            <w:i w:val="0"/>
                            <w:sz w:val="24"/>
                            <w:szCs w:val="24"/>
                          </w:rPr>
                          <w:t>250 Frank Ogawa Plaza Suite 3341</w:t>
                        </w:r>
                      </w:p>
                      <w:p w14:paraId="6C3889E3" w14:textId="77777777" w:rsidR="00747C33" w:rsidRDefault="00747C33" w:rsidP="00747C33">
                        <w:pPr>
                          <w:jc w:val="center"/>
                          <w:rPr>
                            <w:rFonts w:eastAsiaTheme="majorEastAsia"/>
                          </w:rPr>
                        </w:pPr>
                        <w:r>
                          <w:rPr>
                            <w:rFonts w:cstheme="minorHAnsi"/>
                          </w:rPr>
                          <w:t>Oakland, CA 94612</w:t>
                        </w:r>
                      </w:p>
                      <w:p w14:paraId="500EC732" w14:textId="77777777" w:rsidR="00747C33" w:rsidRDefault="00747C33" w:rsidP="00747C33">
                        <w:pPr>
                          <w:pStyle w:val="Heading2"/>
                          <w:rPr>
                            <w:rStyle w:val="SubtleEmphasis"/>
                            <w:rFonts w:ascii="Times New Roman" w:hAnsi="Times New Roman" w:cs="Times New Roman"/>
                            <w:i w:val="0"/>
                          </w:rPr>
                        </w:pPr>
                      </w:p>
                      <w:p w14:paraId="61FC9B35" w14:textId="77777777" w:rsidR="00747C33" w:rsidRDefault="00747C33" w:rsidP="00747C33">
                        <w:pPr>
                          <w:jc w:val="center"/>
                          <w:rPr>
                            <w:rFonts w:asciiTheme="minorHAnsi" w:eastAsiaTheme="majorEastAsia" w:hAnsiTheme="minorHAnsi" w:cstheme="minorBidi"/>
                            <w:sz w:val="22"/>
                            <w:szCs w:val="22"/>
                          </w:rPr>
                        </w:pPr>
                      </w:p>
                      <w:p w14:paraId="32DB3C7C" w14:textId="77777777" w:rsidR="00747C33" w:rsidRDefault="00747C33" w:rsidP="00747C33">
                        <w:pPr>
                          <w:jc w:val="center"/>
                        </w:pPr>
                      </w:p>
                      <w:p w14:paraId="1FAC4108" w14:textId="77777777" w:rsidR="00747C33" w:rsidRDefault="00747C33" w:rsidP="00747C33">
                        <w:pPr>
                          <w:jc w:val="center"/>
                        </w:pPr>
                      </w:p>
                    </w:txbxContent>
                  </v:textbox>
                </v:shape>
                <v:group id="Group 6" o:spid="_x0000_s1028" style="position:absolute;width:60674;height:68484" coordsize="62768,61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29" type="#_x0000_t75" style="position:absolute;left:20331;width:19844;height:11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">
                    <v:imagedata r:id="rId9" o:title=""/>
                    <v:path arrowok="t"/>
                  </v:shape>
                  <v:shape id="Text Box 5" o:spid="_x0000_s1030" type="#_x0000_t202" style="position:absolute;top:16514;width:62768;height:45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" fillcolor="white [3201]" strokecolor="#f2f2f2 [3052]" strokeweight=".5pt">
                    <v:textbox>
                      <w:txbxContent>
                        <w:p w14:paraId="0C734B24" w14:textId="77777777" w:rsidR="00747C33" w:rsidRDefault="00747C33" w:rsidP="00747C33">
                          <w:pPr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</w:p>
                        <w:p w14:paraId="3E166AA9" w14:textId="77777777" w:rsidR="00747C33" w:rsidRDefault="00747C33" w:rsidP="00747C33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  <w:p w14:paraId="7D06B347" w14:textId="77777777" w:rsidR="00747C33" w:rsidRDefault="00747C33" w:rsidP="00747C33">
                          <w:pPr>
                            <w:rPr>
                              <w:sz w:val="44"/>
                              <w:szCs w:val="44"/>
                              <w:u w:val="single"/>
                            </w:rPr>
                          </w:pPr>
                        </w:p>
                        <w:p w14:paraId="05189B7D" w14:textId="77777777" w:rsidR="00747C33" w:rsidRDefault="00747C33" w:rsidP="00747C33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  <w:u w:val="single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  <w:u w:val="single"/>
                            </w:rPr>
                            <w:t>MEETING AGENDA PACKET</w:t>
                          </w:r>
                        </w:p>
                        <w:p w14:paraId="1C11C515" w14:textId="055E95A9" w:rsidR="00747C33" w:rsidRDefault="00236EAC" w:rsidP="00747C33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DATE: September 16</w:t>
                          </w:r>
                          <w:r w:rsidR="00F02B73">
                            <w:rPr>
                              <w:b/>
                              <w:sz w:val="36"/>
                              <w:szCs w:val="36"/>
                            </w:rPr>
                            <w:t>, 2021</w:t>
                          </w:r>
                        </w:p>
                        <w:p w14:paraId="70C272B8" w14:textId="77777777" w:rsidR="00747C33" w:rsidRDefault="00747C33" w:rsidP="00747C33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TIME: 4:00 pm</w:t>
                          </w:r>
                        </w:p>
                        <w:p w14:paraId="6EB7F09B" w14:textId="77777777" w:rsidR="00747C33" w:rsidRDefault="00747C33" w:rsidP="00747C33">
                          <w:pPr>
                            <w:ind w:left="3600" w:hanging="288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</w:p>
                        <w:p w14:paraId="21965C94" w14:textId="77777777" w:rsidR="00747C33" w:rsidRDefault="00747C33" w:rsidP="00747C33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Please See the Agenda to Participate in the Meeting</w:t>
                          </w:r>
                        </w:p>
                        <w:p w14:paraId="206A4D65" w14:textId="77777777" w:rsidR="00747C33" w:rsidRDefault="00747C33" w:rsidP="00747C33">
                          <w:pPr>
                            <w:ind w:left="3600" w:hanging="288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</w:p>
                        <w:p w14:paraId="2927D4F0" w14:textId="711EA5DE" w:rsidR="00747C33" w:rsidRDefault="00BA65B1" w:rsidP="00BA65B1">
                          <w:pPr>
                            <w:ind w:left="3600" w:hanging="288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T</w:t>
                          </w:r>
                          <w:r w:rsidR="00747C33">
                            <w:rPr>
                              <w:b/>
                              <w:sz w:val="36"/>
                              <w:szCs w:val="36"/>
                            </w:rPr>
                            <w:t>ele-Conference</w:t>
                          </w:r>
                        </w:p>
                        <w:p w14:paraId="7820CC55" w14:textId="77777777" w:rsidR="00747C33" w:rsidRDefault="00747C33" w:rsidP="00747C33">
                          <w:pPr>
                            <w:ind w:left="3600" w:hanging="2880"/>
                            <w:rPr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 xml:space="preserve">                            </w:t>
                          </w:r>
                          <w:r>
                            <w:rPr>
                              <w:b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sz w:val="40"/>
                              <w:szCs w:val="40"/>
                            </w:rPr>
                            <w:t xml:space="preserve">   </w:t>
                          </w:r>
                        </w:p>
                      </w:txbxContent>
                    </v:textbox>
                  </v:shape>
                  <v:shape id="Text Box 16" o:spid="_x0000_s1031" type="#_x0000_t202" style="position:absolute;top:11627;width:62571;height:14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<v:textbox>
                      <w:txbxContent>
                        <w:p w14:paraId="0032FF35" w14:textId="77777777" w:rsidR="00747C33" w:rsidRDefault="00747C33" w:rsidP="00747C33">
                          <w:pPr>
                            <w:pStyle w:val="Heading1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color w:val="000000" w:themeColor="text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52"/>
                              <w:szCs w:val="52"/>
                            </w:rPr>
                            <w:t>OAKLAND ARMY BASE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color w:val="000000" w:themeColor="text1"/>
                              <w:sz w:val="48"/>
                              <w:szCs w:val="48"/>
                            </w:rPr>
                            <w:t xml:space="preserve">                                 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40"/>
                              <w:szCs w:val="40"/>
                            </w:rPr>
                            <w:t>COMMUNITY JOBS                                                 OVERSIGHT COMMISSION</w:t>
                          </w:r>
                        </w:p>
                        <w:p w14:paraId="3F7544F5" w14:textId="77777777" w:rsidR="00747C33" w:rsidRDefault="00747C33" w:rsidP="00747C33">
                          <w:pPr>
                            <w:rPr>
                              <w:rFonts w:asciiTheme="minorHAnsi" w:hAnsiTheme="minorHAnsi" w:cstheme="minorBidi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41FCA8E1" w14:textId="323F77FF" w:rsidR="00BE64C8" w:rsidRDefault="00BE64C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F8CC621" w14:textId="1CAD5E05" w:rsidR="00693071" w:rsidRDefault="008D6AD8" w:rsidP="008D6A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CITY OF OAKLAND</w:t>
      </w:r>
    </w:p>
    <w:p w14:paraId="3699D554" w14:textId="77777777" w:rsidR="008D6AD8" w:rsidRDefault="008D6AD8" w:rsidP="008D6A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COMMUNITY JOBS OVERSIGHT COMMISSION</w:t>
      </w:r>
    </w:p>
    <w:p w14:paraId="4699BC3A" w14:textId="3996775B" w:rsidR="00693071" w:rsidRDefault="00236EAC" w:rsidP="008D6A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Thursday, September 16</w:t>
      </w:r>
      <w:r w:rsidR="00F02B73">
        <w:rPr>
          <w:b/>
          <w:sz w:val="28"/>
          <w:szCs w:val="28"/>
        </w:rPr>
        <w:t>, 2021</w:t>
      </w:r>
    </w:p>
    <w:p w14:paraId="12D6C634" w14:textId="77777777" w:rsidR="00693071" w:rsidRDefault="00D811F1" w:rsidP="008D6A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4:00 p.m. – 6</w:t>
      </w:r>
      <w:r w:rsidR="00693071">
        <w:rPr>
          <w:b/>
          <w:sz w:val="28"/>
          <w:szCs w:val="28"/>
        </w:rPr>
        <w:t>:00 p.m.</w:t>
      </w:r>
    </w:p>
    <w:p w14:paraId="12AE1133" w14:textId="4C491EEB" w:rsidR="008D6AD8" w:rsidRDefault="00E82672" w:rsidP="008D6A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Virtual Meeting via Zoom teleconferencing platform</w:t>
      </w:r>
    </w:p>
    <w:p w14:paraId="2C3401A0" w14:textId="007C9169" w:rsidR="00E475B8" w:rsidRDefault="00E475B8" w:rsidP="008D6AD8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31A26" wp14:editId="3150F622">
                <wp:simplePos x="0" y="0"/>
                <wp:positionH relativeFrom="margin">
                  <wp:align>center</wp:align>
                </wp:positionH>
                <wp:positionV relativeFrom="paragraph">
                  <wp:posOffset>101600</wp:posOffset>
                </wp:positionV>
                <wp:extent cx="50577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7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AA2EAB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pt" to="398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" strokecolor="black [3040]">
                <w10:wrap anchorx="margin"/>
              </v:line>
            </w:pict>
          </mc:Fallback>
        </mc:AlternateContent>
      </w:r>
    </w:p>
    <w:p w14:paraId="6044CBD6" w14:textId="77777777" w:rsidR="00E475B8" w:rsidRPr="00E475B8" w:rsidRDefault="00E475B8" w:rsidP="00E475B8">
      <w:pPr>
        <w:rPr>
          <w:b/>
        </w:rPr>
      </w:pPr>
      <w:r w:rsidRPr="00E475B8">
        <w:rPr>
          <w:b/>
        </w:rPr>
        <w:t>Pursuant to the Governor’s Executive Order N-29-20 all members of the Commission will join the meeting via phone/video conference and no teleconference locations are required.</w:t>
      </w:r>
    </w:p>
    <w:p w14:paraId="4A4CCC13" w14:textId="77777777" w:rsidR="00E475B8" w:rsidRPr="00D71E85" w:rsidRDefault="00E475B8" w:rsidP="00E475B8"/>
    <w:p w14:paraId="338421BA" w14:textId="258946E7" w:rsidR="00D13A47" w:rsidRDefault="00E475B8" w:rsidP="00D13A47">
      <w:r w:rsidRPr="00D71E85">
        <w:t>The meeting will adjourn upon the completion of the Commission’s business.</w:t>
      </w:r>
    </w:p>
    <w:p w14:paraId="6F0EA313" w14:textId="7242AD96" w:rsidR="00D13A47" w:rsidRDefault="00D13A47" w:rsidP="00D13A47"/>
    <w:p w14:paraId="5E2CFE66" w14:textId="77777777" w:rsidR="00E02364" w:rsidRDefault="00E02364" w:rsidP="00E02364">
      <w:r>
        <w:t>You are invited to a Zoom webinar.</w:t>
      </w:r>
    </w:p>
    <w:p w14:paraId="7F28739B" w14:textId="77777777" w:rsidR="00E02364" w:rsidRDefault="00E02364" w:rsidP="00E02364">
      <w:r>
        <w:t>When: Sep 16, 2021 04:00 PM Pacific Time (US and Canada)</w:t>
      </w:r>
    </w:p>
    <w:p w14:paraId="4DE7F85E" w14:textId="77777777" w:rsidR="00E02364" w:rsidRDefault="00E02364" w:rsidP="00E02364">
      <w:r>
        <w:t>Topic: Oakland Army Base Community Jobs Oversight Commission</w:t>
      </w:r>
    </w:p>
    <w:p w14:paraId="5730201D" w14:textId="77777777" w:rsidR="00E02364" w:rsidRDefault="00E02364" w:rsidP="00E02364"/>
    <w:p w14:paraId="6C4CDCF0" w14:textId="77777777" w:rsidR="00E02364" w:rsidRDefault="00E02364" w:rsidP="00E02364">
      <w:r>
        <w:t>Please click the link below to join the webinar:</w:t>
      </w:r>
    </w:p>
    <w:p w14:paraId="2E4C5A75" w14:textId="6A68EBE3" w:rsidR="00E02364" w:rsidRDefault="00566DCB" w:rsidP="00E02364">
      <w:hyperlink r:id="rId10" w:history="1">
        <w:r w:rsidR="00E02364" w:rsidRPr="003654E8">
          <w:rPr>
            <w:rStyle w:val="Hyperlink"/>
          </w:rPr>
          <w:t>https://us06web.zoom.us/j/85636323228?pwd=K3hwZWlFbUdBWTluNjNFbzNMNGU0QT09</w:t>
        </w:r>
      </w:hyperlink>
    </w:p>
    <w:p w14:paraId="79930662" w14:textId="77777777" w:rsidR="00E02364" w:rsidRDefault="00E02364" w:rsidP="00E02364"/>
    <w:p w14:paraId="27DEECE9" w14:textId="77777777" w:rsidR="00E02364" w:rsidRDefault="00E02364" w:rsidP="00E02364">
      <w:r>
        <w:t>Passcode: 194018</w:t>
      </w:r>
    </w:p>
    <w:p w14:paraId="2E3363F0" w14:textId="77777777" w:rsidR="00E02364" w:rsidRDefault="00E02364" w:rsidP="00E02364">
      <w:r>
        <w:t xml:space="preserve">Or One tap mobile : </w:t>
      </w:r>
    </w:p>
    <w:p w14:paraId="048DB7FF" w14:textId="77777777" w:rsidR="00E02364" w:rsidRDefault="00E02364" w:rsidP="00E02364">
      <w:r>
        <w:t xml:space="preserve">    US: +12532158782,,85636323228#,,,,*194018#  or +13462487799,,85636323228#,,,,*194018# </w:t>
      </w:r>
    </w:p>
    <w:p w14:paraId="4BD861E4" w14:textId="77777777" w:rsidR="00E02364" w:rsidRDefault="00E02364" w:rsidP="00E02364">
      <w:r>
        <w:t>Or Telephone:</w:t>
      </w:r>
    </w:p>
    <w:p w14:paraId="473040C5" w14:textId="77777777" w:rsidR="00E02364" w:rsidRDefault="00E02364" w:rsidP="00E02364">
      <w:r>
        <w:t xml:space="preserve">    Dial(for higher quality, dial a number based on your current location):</w:t>
      </w:r>
    </w:p>
    <w:p w14:paraId="21319059" w14:textId="77777777" w:rsidR="00E02364" w:rsidRDefault="00E02364" w:rsidP="00E02364">
      <w:r>
        <w:t xml:space="preserve">        US: +1 253 215 8782  or +1 346 248 7799  or +1 720 707 2699  or +1 301 715 8592  or +1 312 626 6799  or +1 646 558 8656 </w:t>
      </w:r>
    </w:p>
    <w:p w14:paraId="057B6474" w14:textId="77777777" w:rsidR="00E02364" w:rsidRDefault="00E02364" w:rsidP="00E02364">
      <w:r>
        <w:t>Webinar ID: 856 3632 3228</w:t>
      </w:r>
    </w:p>
    <w:p w14:paraId="69C95981" w14:textId="77777777" w:rsidR="00E02364" w:rsidRDefault="00E02364" w:rsidP="00E02364">
      <w:r>
        <w:t>Passcode: 194018</w:t>
      </w:r>
    </w:p>
    <w:p w14:paraId="6C7B9FDF" w14:textId="77777777" w:rsidR="00E02364" w:rsidRDefault="00E02364" w:rsidP="00E02364">
      <w:r>
        <w:t xml:space="preserve">    International numbers available: https://us06web.zoom.us/u/kcUk9gjonb</w:t>
      </w:r>
    </w:p>
    <w:p w14:paraId="542F37DE" w14:textId="77777777" w:rsidR="00C5678D" w:rsidRDefault="00C5678D" w:rsidP="00C5678D"/>
    <w:p w14:paraId="06000327" w14:textId="3A0CFBB0" w:rsidR="00E475B8" w:rsidRDefault="00E475B8" w:rsidP="00E475B8">
      <w:r>
        <w:t>PARTICIPATION GUIDELINES</w:t>
      </w:r>
    </w:p>
    <w:p w14:paraId="7FE2DB9A" w14:textId="2ED388AF" w:rsidR="00BA65B1" w:rsidRDefault="00BA65B1" w:rsidP="00E475B8"/>
    <w:p w14:paraId="4E7C6AA4" w14:textId="77777777" w:rsidR="00BA65B1" w:rsidRDefault="00BA65B1" w:rsidP="00BA65B1">
      <w:r>
        <w:t xml:space="preserve">    International numbers available: https://zoom.us/u/abil6EDyuw</w:t>
      </w:r>
    </w:p>
    <w:p w14:paraId="042F634A" w14:textId="77777777" w:rsidR="00BA65B1" w:rsidRPr="00D71E85" w:rsidRDefault="00BA65B1" w:rsidP="00E475B8"/>
    <w:p w14:paraId="7E465404" w14:textId="77777777" w:rsidR="00E475B8" w:rsidRPr="00970EBA" w:rsidRDefault="00E475B8" w:rsidP="00E475B8">
      <w:pPr>
        <w:numPr>
          <w:ilvl w:val="0"/>
          <w:numId w:val="34"/>
        </w:numPr>
      </w:pPr>
      <w:r w:rsidRPr="00970EBA">
        <w:rPr>
          <w:b/>
          <w:bCs/>
        </w:rPr>
        <w:t>To comment</w:t>
      </w:r>
      <w:r w:rsidRPr="00970EBA">
        <w:t xml:space="preserve"> by Zoom video conference, click the “Raise Your Hand” button when Public Comment is taken. Speakers will be unmuted, allowed to comment, and re-muted after their time expires.</w:t>
      </w:r>
    </w:p>
    <w:p w14:paraId="6B1214D0" w14:textId="77777777" w:rsidR="00E475B8" w:rsidRPr="00970EBA" w:rsidRDefault="00E475B8" w:rsidP="00E475B8">
      <w:pPr>
        <w:numPr>
          <w:ilvl w:val="0"/>
          <w:numId w:val="34"/>
        </w:numPr>
      </w:pPr>
      <w:r w:rsidRPr="00970EBA">
        <w:t>To comment by phone, please call one of the above listed phone numbers</w:t>
      </w:r>
      <w:r w:rsidRPr="00970EBA">
        <w:rPr>
          <w:b/>
          <w:bCs/>
        </w:rPr>
        <w:t>. “Raise Your Hand” by pressing “*9”</w:t>
      </w:r>
      <w:r w:rsidRPr="00970EBA">
        <w:t xml:space="preserve"> to speak when comment is taken. </w:t>
      </w:r>
      <w:r w:rsidRPr="00970EBA">
        <w:rPr>
          <w:b/>
          <w:bCs/>
        </w:rPr>
        <w:t>To unmute and re-mute yourself press “*6”</w:t>
      </w:r>
      <w:r w:rsidRPr="00970EBA">
        <w:t xml:space="preserve"> during your allowed speaking time. Speakers will then be unmuted, allowed to comment, and re-muted after the time expires.</w:t>
      </w:r>
    </w:p>
    <w:p w14:paraId="2FB5570A" w14:textId="77777777" w:rsidR="00E475B8" w:rsidRPr="00D71E85" w:rsidRDefault="00E475B8" w:rsidP="00E475B8"/>
    <w:p w14:paraId="5AD8EEA0" w14:textId="6455DF24" w:rsidR="00E475B8" w:rsidRDefault="00E475B8" w:rsidP="00E475B8">
      <w:r w:rsidRPr="00D71E85">
        <w:t>Should you have any questions or concerns regarding this agend</w:t>
      </w:r>
      <w:r w:rsidR="00C61DD9">
        <w:t>a, or wish to review any agenda</w:t>
      </w:r>
      <w:r w:rsidRPr="00D71E85">
        <w:t xml:space="preserve">-related material, please contact the </w:t>
      </w:r>
      <w:r>
        <w:t xml:space="preserve">Department of Workplace &amp; Employment Standards </w:t>
      </w:r>
      <w:r w:rsidRPr="00D71E85">
        <w:t>at (510) 238-3970</w:t>
      </w:r>
      <w:r>
        <w:t>.</w:t>
      </w:r>
    </w:p>
    <w:p w14:paraId="20923DB1" w14:textId="562E4432" w:rsidR="00E00D61" w:rsidRDefault="00E00D61" w:rsidP="008D6AD8">
      <w:pPr>
        <w:jc w:val="both"/>
        <w:rPr>
          <w:b/>
          <w:sz w:val="28"/>
          <w:szCs w:val="28"/>
        </w:rPr>
      </w:pPr>
    </w:p>
    <w:p w14:paraId="2B7E2F97" w14:textId="2F606869" w:rsidR="00E82672" w:rsidRDefault="00E475B8" w:rsidP="008D6A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ROLL CALL</w:t>
      </w:r>
    </w:p>
    <w:p w14:paraId="3AD698EF" w14:textId="7FEF37C8" w:rsidR="008D6AD8" w:rsidRPr="00326D31" w:rsidRDefault="008D6AD8" w:rsidP="008D6AD8">
      <w:pPr>
        <w:jc w:val="both"/>
      </w:pPr>
      <w:r w:rsidRPr="00326D31">
        <w:rPr>
          <w:b/>
        </w:rPr>
        <w:t xml:space="preserve">Commissioners: </w:t>
      </w:r>
      <w:r w:rsidRPr="00326D31">
        <w:t>Brian Beveridge</w:t>
      </w:r>
      <w:r w:rsidR="0056514C">
        <w:t xml:space="preserve"> (Vice Chairperson)</w:t>
      </w:r>
      <w:r w:rsidR="008C2547">
        <w:t>,</w:t>
      </w:r>
      <w:r w:rsidR="001F05FD">
        <w:t xml:space="preserve"> Margaret </w:t>
      </w:r>
      <w:r w:rsidR="008C2547">
        <w:t xml:space="preserve">Gordon, </w:t>
      </w:r>
      <w:r w:rsidR="00A10EAF">
        <w:t xml:space="preserve">Megan Morodomi, </w:t>
      </w:r>
      <w:r w:rsidRPr="00326D31">
        <w:t xml:space="preserve">Kate </w:t>
      </w:r>
      <w:r w:rsidR="0056514C">
        <w:t>O’Hara</w:t>
      </w:r>
      <w:r w:rsidR="007D0DEB">
        <w:t xml:space="preserve"> (Chairperson)</w:t>
      </w:r>
      <w:r w:rsidR="0056514C">
        <w:t xml:space="preserve">, </w:t>
      </w:r>
      <w:r w:rsidR="00A10EAF">
        <w:t>Len Turner</w:t>
      </w:r>
      <w:r w:rsidR="002245E6">
        <w:t xml:space="preserve">, </w:t>
      </w:r>
      <w:r w:rsidR="00885DC2">
        <w:t>Saabir Lockett</w:t>
      </w:r>
    </w:p>
    <w:p w14:paraId="55B5E6A2" w14:textId="77777777" w:rsidR="008D6AD8" w:rsidRPr="00326D31" w:rsidRDefault="008D6AD8" w:rsidP="008D6AD8">
      <w:pPr>
        <w:jc w:val="both"/>
      </w:pPr>
    </w:p>
    <w:p w14:paraId="3E5DBE93" w14:textId="55458513" w:rsidR="008D6AD8" w:rsidRPr="00326D31" w:rsidRDefault="008D6AD8" w:rsidP="008D6AD8">
      <w:pPr>
        <w:jc w:val="both"/>
      </w:pPr>
      <w:r w:rsidRPr="00326D31">
        <w:rPr>
          <w:b/>
        </w:rPr>
        <w:t xml:space="preserve">Commission Staff: </w:t>
      </w:r>
      <w:r w:rsidR="00C86238">
        <w:t>Deborah Barnes, Director,</w:t>
      </w:r>
      <w:r w:rsidRPr="00326D31">
        <w:t xml:space="preserve"> </w:t>
      </w:r>
      <w:r w:rsidR="00E475B8">
        <w:t>Department of Workplace &amp; Employment Standards</w:t>
      </w:r>
      <w:r w:rsidRPr="00326D31">
        <w:t>,</w:t>
      </w:r>
      <w:r w:rsidR="00E475B8">
        <w:t xml:space="preserve"> Mary Mayberry, Board Secretary</w:t>
      </w:r>
      <w:r w:rsidR="00742DA4" w:rsidRPr="00326D31">
        <w:t xml:space="preserve">, </w:t>
      </w:r>
      <w:r w:rsidR="004B451C">
        <w:t>Joyce Guy, West Oakland Job Resource Center</w:t>
      </w:r>
    </w:p>
    <w:p w14:paraId="2D64F28F" w14:textId="77777777" w:rsidR="008D6AD8" w:rsidRPr="00326D31" w:rsidRDefault="008D6AD8" w:rsidP="008D6AD8">
      <w:pPr>
        <w:jc w:val="both"/>
        <w:rPr>
          <w:b/>
        </w:rPr>
      </w:pPr>
    </w:p>
    <w:p w14:paraId="2B58DCE2" w14:textId="77777777" w:rsidR="00BE64C8" w:rsidRPr="00326D31" w:rsidRDefault="00BE64C8" w:rsidP="008D6AD8">
      <w:pPr>
        <w:jc w:val="both"/>
      </w:pPr>
    </w:p>
    <w:p w14:paraId="085E1309" w14:textId="0B1E9B54" w:rsidR="008D6AD8" w:rsidRPr="00326D31" w:rsidRDefault="008D6AD8" w:rsidP="008D6AD8">
      <w:pPr>
        <w:jc w:val="both"/>
        <w:rPr>
          <w:b/>
          <w:sz w:val="28"/>
          <w:szCs w:val="28"/>
        </w:rPr>
      </w:pPr>
      <w:r w:rsidRPr="00326D31">
        <w:rPr>
          <w:b/>
          <w:sz w:val="28"/>
          <w:szCs w:val="28"/>
        </w:rPr>
        <w:t>MEETING AGENDA</w:t>
      </w:r>
    </w:p>
    <w:tbl>
      <w:tblPr>
        <w:tblW w:w="9175" w:type="dxa"/>
        <w:jc w:val="center"/>
        <w:tblLayout w:type="fixed"/>
        <w:tblLook w:val="04A0" w:firstRow="1" w:lastRow="0" w:firstColumn="1" w:lastColumn="0" w:noHBand="0" w:noVBand="1"/>
      </w:tblPr>
      <w:tblGrid>
        <w:gridCol w:w="6660"/>
        <w:gridCol w:w="900"/>
        <w:gridCol w:w="1615"/>
      </w:tblGrid>
      <w:tr w:rsidR="006E54F5" w:rsidRPr="00B4245E" w14:paraId="21C1587A" w14:textId="77777777" w:rsidTr="0026645B">
        <w:trPr>
          <w:trHeight w:val="540"/>
          <w:jc w:val="center"/>
        </w:trPr>
        <w:tc>
          <w:tcPr>
            <w:tcW w:w="6660" w:type="dxa"/>
            <w:tcBorders>
              <w:bottom w:val="single" w:sz="4" w:space="0" w:color="auto"/>
            </w:tcBorders>
            <w:vAlign w:val="bottom"/>
          </w:tcPr>
          <w:p w14:paraId="3B09145E" w14:textId="77777777" w:rsidR="008C2262" w:rsidRPr="007870B8" w:rsidRDefault="008C2262" w:rsidP="003E5819">
            <w:pPr>
              <w:pStyle w:val="List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70B8">
              <w:rPr>
                <w:rFonts w:ascii="Times New Roman" w:hAnsi="Times New Roman"/>
                <w:b/>
                <w:sz w:val="24"/>
                <w:szCs w:val="24"/>
              </w:rPr>
              <w:t>AGENDA ITEM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665F1AA9" w14:textId="7FC3569E" w:rsidR="008C2262" w:rsidRPr="007870B8" w:rsidRDefault="008C2262" w:rsidP="003E5819">
            <w:pPr>
              <w:jc w:val="center"/>
              <w:rPr>
                <w:b/>
              </w:rPr>
            </w:pPr>
            <w:r w:rsidRPr="007870B8">
              <w:rPr>
                <w:b/>
              </w:rPr>
              <w:t>PAGE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bottom"/>
          </w:tcPr>
          <w:p w14:paraId="698EAE4B" w14:textId="77777777" w:rsidR="008C2262" w:rsidRPr="007870B8" w:rsidRDefault="008C2262" w:rsidP="003E5819">
            <w:pPr>
              <w:jc w:val="center"/>
              <w:rPr>
                <w:b/>
              </w:rPr>
            </w:pPr>
            <w:r w:rsidRPr="007870B8">
              <w:rPr>
                <w:b/>
              </w:rPr>
              <w:t>TYPE</w:t>
            </w:r>
          </w:p>
        </w:tc>
      </w:tr>
      <w:tr w:rsidR="006E54F5" w:rsidRPr="00D71E85" w14:paraId="2267F7C0" w14:textId="77777777" w:rsidTr="00D14D86">
        <w:trPr>
          <w:trHeight w:val="603"/>
          <w:jc w:val="center"/>
        </w:trPr>
        <w:tc>
          <w:tcPr>
            <w:tcW w:w="6660" w:type="dxa"/>
            <w:tcBorders>
              <w:top w:val="single" w:sz="4" w:space="0" w:color="auto"/>
            </w:tcBorders>
          </w:tcPr>
          <w:p w14:paraId="116C0302" w14:textId="77777777" w:rsidR="008C2262" w:rsidRPr="00E07654" w:rsidRDefault="008C2262" w:rsidP="009C6001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</w:rPr>
            </w:pPr>
            <w:r w:rsidRPr="00E07654">
              <w:rPr>
                <w:rFonts w:asciiTheme="minorHAnsi" w:hAnsiTheme="minorHAnsi"/>
                <w:sz w:val="24"/>
                <w:szCs w:val="24"/>
              </w:rPr>
              <w:t>Roll Call and Determination of Quorum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77BC3086" w14:textId="77777777" w:rsidR="008C2262" w:rsidRPr="00612A0B" w:rsidRDefault="008C2262" w:rsidP="00D14D86">
            <w:pPr>
              <w:ind w:left="360"/>
            </w:pPr>
          </w:p>
        </w:tc>
        <w:tc>
          <w:tcPr>
            <w:tcW w:w="1615" w:type="dxa"/>
            <w:tcBorders>
              <w:top w:val="single" w:sz="4" w:space="0" w:color="auto"/>
            </w:tcBorders>
          </w:tcPr>
          <w:p w14:paraId="099E8BDB" w14:textId="77777777" w:rsidR="008C2262" w:rsidRPr="00612A0B" w:rsidRDefault="008C2262" w:rsidP="00D14D86">
            <w:pPr>
              <w:ind w:left="360"/>
            </w:pPr>
          </w:p>
        </w:tc>
      </w:tr>
      <w:tr w:rsidR="006E54F5" w:rsidRPr="00D71E85" w14:paraId="53295FA6" w14:textId="77777777" w:rsidTr="00D14D86">
        <w:trPr>
          <w:trHeight w:val="495"/>
          <w:jc w:val="center"/>
        </w:trPr>
        <w:tc>
          <w:tcPr>
            <w:tcW w:w="6660" w:type="dxa"/>
          </w:tcPr>
          <w:p w14:paraId="5C33BE16" w14:textId="101548AD" w:rsidR="00AD5832" w:rsidRPr="00E07654" w:rsidRDefault="00AD5832" w:rsidP="009C6001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</w:rPr>
            </w:pPr>
            <w:r w:rsidRPr="00E07654">
              <w:rPr>
                <w:rFonts w:asciiTheme="minorHAnsi" w:hAnsiTheme="minorHAnsi"/>
                <w:sz w:val="24"/>
                <w:szCs w:val="24"/>
              </w:rPr>
              <w:t>Open Forum</w:t>
            </w:r>
          </w:p>
        </w:tc>
        <w:tc>
          <w:tcPr>
            <w:tcW w:w="900" w:type="dxa"/>
          </w:tcPr>
          <w:p w14:paraId="4810345F" w14:textId="77777777" w:rsidR="00AD5832" w:rsidRPr="00612A0B" w:rsidRDefault="00AD5832" w:rsidP="00D14D86">
            <w:pPr>
              <w:ind w:left="720"/>
            </w:pPr>
          </w:p>
        </w:tc>
        <w:tc>
          <w:tcPr>
            <w:tcW w:w="1615" w:type="dxa"/>
          </w:tcPr>
          <w:p w14:paraId="30B60D4F" w14:textId="77777777" w:rsidR="00AD5832" w:rsidRPr="00612A0B" w:rsidRDefault="00AD5832" w:rsidP="00D14D86">
            <w:pPr>
              <w:ind w:left="720"/>
            </w:pPr>
          </w:p>
        </w:tc>
      </w:tr>
      <w:tr w:rsidR="006E54F5" w:rsidRPr="00D71E85" w14:paraId="377AAF3E" w14:textId="77777777" w:rsidTr="00D14D86">
        <w:trPr>
          <w:trHeight w:val="495"/>
          <w:jc w:val="center"/>
        </w:trPr>
        <w:tc>
          <w:tcPr>
            <w:tcW w:w="6660" w:type="dxa"/>
          </w:tcPr>
          <w:p w14:paraId="403970AE" w14:textId="77777777" w:rsidR="008C2262" w:rsidRPr="00E07654" w:rsidRDefault="008C2262" w:rsidP="009C6001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</w:rPr>
            </w:pPr>
            <w:r w:rsidRPr="00E07654">
              <w:rPr>
                <w:rFonts w:asciiTheme="minorHAnsi" w:hAnsiTheme="minorHAnsi"/>
                <w:sz w:val="24"/>
                <w:szCs w:val="24"/>
              </w:rPr>
              <w:t>Review of Agenda</w:t>
            </w:r>
          </w:p>
        </w:tc>
        <w:tc>
          <w:tcPr>
            <w:tcW w:w="900" w:type="dxa"/>
          </w:tcPr>
          <w:p w14:paraId="76A4A3CA" w14:textId="45D11D9C" w:rsidR="008C2262" w:rsidRPr="00612A0B" w:rsidRDefault="00FE6264" w:rsidP="00D14D86">
            <w:r>
              <w:t>4</w:t>
            </w:r>
          </w:p>
        </w:tc>
        <w:tc>
          <w:tcPr>
            <w:tcW w:w="1615" w:type="dxa"/>
          </w:tcPr>
          <w:p w14:paraId="252C81C2" w14:textId="5C6C141A" w:rsidR="008C2262" w:rsidRPr="00D149AE" w:rsidRDefault="001428CF" w:rsidP="00D14D86">
            <w:pPr>
              <w:rPr>
                <w:i/>
              </w:rPr>
            </w:pPr>
            <w:r>
              <w:rPr>
                <w:i/>
              </w:rPr>
              <w:t>Action</w:t>
            </w:r>
          </w:p>
        </w:tc>
      </w:tr>
      <w:tr w:rsidR="006E54F5" w:rsidRPr="00D71E85" w14:paraId="3A905C5D" w14:textId="77777777" w:rsidTr="00D14D86">
        <w:trPr>
          <w:trHeight w:val="792"/>
          <w:jc w:val="center"/>
        </w:trPr>
        <w:tc>
          <w:tcPr>
            <w:tcW w:w="6660" w:type="dxa"/>
          </w:tcPr>
          <w:p w14:paraId="78A1A71A" w14:textId="1F8BB66E" w:rsidR="00FA4EED" w:rsidRPr="00E07654" w:rsidRDefault="008C2262" w:rsidP="009C6001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</w:rPr>
            </w:pPr>
            <w:r w:rsidRPr="00E07654">
              <w:rPr>
                <w:rFonts w:asciiTheme="minorHAnsi" w:hAnsiTheme="minorHAnsi"/>
                <w:sz w:val="24"/>
                <w:szCs w:val="24"/>
              </w:rPr>
              <w:t>Consideration</w:t>
            </w:r>
            <w:r w:rsidR="003416E7" w:rsidRPr="00E07654">
              <w:rPr>
                <w:rFonts w:asciiTheme="minorHAnsi" w:hAnsiTheme="minorHAnsi"/>
                <w:sz w:val="24"/>
                <w:szCs w:val="24"/>
              </w:rPr>
              <w:t xml:space="preserve"> of the Minutes for the meeting</w:t>
            </w:r>
            <w:r w:rsidRPr="00E07654">
              <w:rPr>
                <w:rFonts w:asciiTheme="minorHAnsi" w:hAnsiTheme="minorHAnsi"/>
                <w:sz w:val="24"/>
                <w:szCs w:val="24"/>
              </w:rPr>
              <w:t xml:space="preserve"> held </w:t>
            </w:r>
            <w:r w:rsidR="00236EAC">
              <w:rPr>
                <w:rFonts w:asciiTheme="minorHAnsi" w:hAnsiTheme="minorHAnsi"/>
                <w:sz w:val="24"/>
                <w:szCs w:val="24"/>
              </w:rPr>
              <w:t>on August 19</w:t>
            </w:r>
            <w:r w:rsidR="004C4059" w:rsidRPr="00E07654">
              <w:rPr>
                <w:rFonts w:asciiTheme="minorHAnsi" w:hAnsiTheme="minorHAnsi"/>
                <w:sz w:val="24"/>
                <w:szCs w:val="24"/>
              </w:rPr>
              <w:t>, 2021</w:t>
            </w:r>
          </w:p>
        </w:tc>
        <w:tc>
          <w:tcPr>
            <w:tcW w:w="900" w:type="dxa"/>
          </w:tcPr>
          <w:p w14:paraId="6C947885" w14:textId="0269B91A" w:rsidR="008C2262" w:rsidRPr="00612A0B" w:rsidRDefault="00FE6264" w:rsidP="00D14D86">
            <w:r>
              <w:t>6</w:t>
            </w:r>
          </w:p>
        </w:tc>
        <w:tc>
          <w:tcPr>
            <w:tcW w:w="1615" w:type="dxa"/>
          </w:tcPr>
          <w:p w14:paraId="16E06BB2" w14:textId="4C00A95C" w:rsidR="008C2262" w:rsidRPr="00D149AE" w:rsidRDefault="001428CF" w:rsidP="00D14D86">
            <w:pPr>
              <w:rPr>
                <w:i/>
              </w:rPr>
            </w:pPr>
            <w:r>
              <w:rPr>
                <w:i/>
              </w:rPr>
              <w:t>Action</w:t>
            </w:r>
          </w:p>
        </w:tc>
      </w:tr>
      <w:tr w:rsidR="00321A4B" w:rsidRPr="00D71E85" w14:paraId="310C5372" w14:textId="77777777" w:rsidTr="00D14D86">
        <w:trPr>
          <w:trHeight w:val="495"/>
          <w:jc w:val="center"/>
        </w:trPr>
        <w:tc>
          <w:tcPr>
            <w:tcW w:w="6660" w:type="dxa"/>
          </w:tcPr>
          <w:p w14:paraId="0BAC835D" w14:textId="67BECC73" w:rsidR="00321A4B" w:rsidRPr="00E07654" w:rsidRDefault="00321A4B" w:rsidP="00321A4B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</w:rPr>
            </w:pPr>
            <w:r w:rsidRPr="00E07654">
              <w:rPr>
                <w:rFonts w:asciiTheme="minorHAnsi" w:hAnsiTheme="minorHAnsi"/>
                <w:sz w:val="24"/>
                <w:szCs w:val="24"/>
              </w:rPr>
              <w:t>An informational report on the Operations Jobs Policies</w:t>
            </w:r>
            <w:r w:rsidR="00D77B8C">
              <w:rPr>
                <w:rFonts w:asciiTheme="minorHAnsi" w:hAnsiTheme="minorHAnsi"/>
                <w:sz w:val="24"/>
                <w:szCs w:val="24"/>
              </w:rPr>
              <w:t>-</w:t>
            </w:r>
          </w:p>
          <w:p w14:paraId="4173F26C" w14:textId="2491E1B3" w:rsidR="00321A4B" w:rsidRPr="00E07654" w:rsidRDefault="00321A4B" w:rsidP="00321A4B">
            <w:pPr>
              <w:pStyle w:val="ListParagraph"/>
              <w:rPr>
                <w:rFonts w:asciiTheme="minorHAnsi" w:hAnsiTheme="minorHAnsi"/>
                <w:sz w:val="24"/>
                <w:szCs w:val="24"/>
              </w:rPr>
            </w:pPr>
            <w:r w:rsidRPr="00E07654">
              <w:rPr>
                <w:rFonts w:asciiTheme="minorHAnsi" w:hAnsiTheme="minorHAnsi"/>
                <w:sz w:val="24"/>
                <w:szCs w:val="24"/>
              </w:rPr>
              <w:t>City staff will present compliance reports for Good Eggs, PODS, and Con Global showing the data collected regarding these companies' compliance for all aspects of the operations jobs policy including: targeted hire, Fair chance hire/Ban the Box; Living Wages; restrictions on use of temporary workers</w:t>
            </w:r>
          </w:p>
          <w:p w14:paraId="2CB4D327" w14:textId="7F729E7B" w:rsidR="00321A4B" w:rsidRPr="0026645B" w:rsidRDefault="00321A4B" w:rsidP="0026645B">
            <w:pPr>
              <w:rPr>
                <w:rFonts w:asciiTheme="minorHAnsi" w:hAnsiTheme="minorHAnsi"/>
              </w:rPr>
            </w:pPr>
          </w:p>
        </w:tc>
        <w:tc>
          <w:tcPr>
            <w:tcW w:w="900" w:type="dxa"/>
          </w:tcPr>
          <w:p w14:paraId="3015381D" w14:textId="6B4BE105" w:rsidR="00321A4B" w:rsidRPr="00612A0B" w:rsidRDefault="0057322D" w:rsidP="00321A4B">
            <w:r>
              <w:t>10</w:t>
            </w:r>
          </w:p>
        </w:tc>
        <w:tc>
          <w:tcPr>
            <w:tcW w:w="1615" w:type="dxa"/>
          </w:tcPr>
          <w:p w14:paraId="39168C2C" w14:textId="192E3DD0" w:rsidR="00321A4B" w:rsidRPr="00814F29" w:rsidRDefault="00321A4B" w:rsidP="00321A4B">
            <w:pPr>
              <w:rPr>
                <w:i/>
              </w:rPr>
            </w:pPr>
            <w:r w:rsidRPr="00814F29">
              <w:rPr>
                <w:i/>
              </w:rPr>
              <w:t>Informational</w:t>
            </w:r>
          </w:p>
        </w:tc>
      </w:tr>
      <w:tr w:rsidR="00743061" w:rsidRPr="00D71E85" w14:paraId="07ABF371" w14:textId="77777777" w:rsidTr="00D14D86">
        <w:trPr>
          <w:trHeight w:val="495"/>
          <w:jc w:val="center"/>
        </w:trPr>
        <w:tc>
          <w:tcPr>
            <w:tcW w:w="6660" w:type="dxa"/>
          </w:tcPr>
          <w:p w14:paraId="49E36AF6" w14:textId="3542375C" w:rsidR="00743061" w:rsidRDefault="005970CB" w:rsidP="00321A4B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Report from Custom Goods </w:t>
            </w:r>
            <w:r w:rsidR="00AF69D3">
              <w:rPr>
                <w:rFonts w:asciiTheme="minorHAnsi" w:hAnsiTheme="minorHAnsi"/>
                <w:sz w:val="24"/>
                <w:szCs w:val="24"/>
              </w:rPr>
              <w:t xml:space="preserve">and Prologis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regarding operations and hiring practices at the Oakland Army Base </w:t>
            </w:r>
          </w:p>
          <w:p w14:paraId="101BA570" w14:textId="3A221DF1" w:rsidR="005970CB" w:rsidRPr="00E07654" w:rsidRDefault="005970CB" w:rsidP="005970CB">
            <w:pPr>
              <w:pStyle w:val="List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0FA6606E" w14:textId="1A06B41E" w:rsidR="00743061" w:rsidRPr="00612A0B" w:rsidRDefault="0057322D" w:rsidP="00321A4B">
            <w:r>
              <w:t>15</w:t>
            </w:r>
          </w:p>
        </w:tc>
        <w:tc>
          <w:tcPr>
            <w:tcW w:w="1615" w:type="dxa"/>
          </w:tcPr>
          <w:p w14:paraId="7CCE0BE9" w14:textId="703DE2E2" w:rsidR="00743061" w:rsidRPr="00814F29" w:rsidRDefault="00743061" w:rsidP="00321A4B">
            <w:pPr>
              <w:rPr>
                <w:i/>
              </w:rPr>
            </w:pPr>
            <w:r>
              <w:rPr>
                <w:i/>
              </w:rPr>
              <w:t>Informational</w:t>
            </w:r>
          </w:p>
        </w:tc>
      </w:tr>
      <w:tr w:rsidR="00454A8B" w:rsidRPr="00D71E85" w14:paraId="197D0BAB" w14:textId="77777777" w:rsidTr="00D14D86">
        <w:trPr>
          <w:trHeight w:val="495"/>
          <w:jc w:val="center"/>
        </w:trPr>
        <w:tc>
          <w:tcPr>
            <w:tcW w:w="6660" w:type="dxa"/>
          </w:tcPr>
          <w:p w14:paraId="0F2418BE" w14:textId="762CB6B1" w:rsidR="00454A8B" w:rsidRDefault="00454A8B" w:rsidP="00321A4B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An informational report from City </w:t>
            </w:r>
            <w:r w:rsidR="0057322D">
              <w:rPr>
                <w:rFonts w:asciiTheme="minorHAnsi" w:hAnsiTheme="minorHAnsi"/>
                <w:sz w:val="24"/>
                <w:szCs w:val="24"/>
              </w:rPr>
              <w:t>staff -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Update on CASS locating to the OAB.</w:t>
            </w:r>
          </w:p>
          <w:p w14:paraId="32B1A633" w14:textId="6DD4934E" w:rsidR="00454A8B" w:rsidRPr="00E07654" w:rsidRDefault="00454A8B" w:rsidP="00454A8B">
            <w:pPr>
              <w:pStyle w:val="List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6441B463" w14:textId="2EE1B089" w:rsidR="00454A8B" w:rsidRPr="00612A0B" w:rsidRDefault="0057322D" w:rsidP="00321A4B">
            <w:r>
              <w:t>16</w:t>
            </w:r>
          </w:p>
        </w:tc>
        <w:tc>
          <w:tcPr>
            <w:tcW w:w="1615" w:type="dxa"/>
          </w:tcPr>
          <w:p w14:paraId="47B22D34" w14:textId="12CC581A" w:rsidR="00454A8B" w:rsidRPr="00814F29" w:rsidRDefault="00454A8B" w:rsidP="00321A4B">
            <w:pPr>
              <w:rPr>
                <w:i/>
              </w:rPr>
            </w:pPr>
            <w:r>
              <w:rPr>
                <w:i/>
              </w:rPr>
              <w:t>Informational</w:t>
            </w:r>
          </w:p>
        </w:tc>
      </w:tr>
      <w:tr w:rsidR="00321A4B" w:rsidRPr="00D71E85" w14:paraId="0E60D9C4" w14:textId="77777777" w:rsidTr="00D14D86">
        <w:trPr>
          <w:trHeight w:val="495"/>
          <w:jc w:val="center"/>
        </w:trPr>
        <w:tc>
          <w:tcPr>
            <w:tcW w:w="6660" w:type="dxa"/>
          </w:tcPr>
          <w:p w14:paraId="5E16C6F8" w14:textId="3AD06679" w:rsidR="00321A4B" w:rsidRPr="00E07654" w:rsidRDefault="00321A4B" w:rsidP="00321A4B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</w:rPr>
            </w:pPr>
            <w:r w:rsidRPr="00E07654">
              <w:rPr>
                <w:rFonts w:asciiTheme="minorHAnsi" w:hAnsiTheme="minorHAnsi"/>
                <w:sz w:val="24"/>
                <w:szCs w:val="24"/>
              </w:rPr>
              <w:t>Compliance Reports</w:t>
            </w:r>
          </w:p>
        </w:tc>
        <w:tc>
          <w:tcPr>
            <w:tcW w:w="900" w:type="dxa"/>
          </w:tcPr>
          <w:p w14:paraId="2ADBF275" w14:textId="18CB3986" w:rsidR="00321A4B" w:rsidRPr="00612A0B" w:rsidRDefault="00321A4B" w:rsidP="00321A4B"/>
        </w:tc>
        <w:tc>
          <w:tcPr>
            <w:tcW w:w="1615" w:type="dxa"/>
          </w:tcPr>
          <w:p w14:paraId="52F14E97" w14:textId="0DEE290C" w:rsidR="00321A4B" w:rsidRPr="00814F29" w:rsidRDefault="00321A4B" w:rsidP="00321A4B">
            <w:pPr>
              <w:rPr>
                <w:i/>
              </w:rPr>
            </w:pPr>
          </w:p>
        </w:tc>
      </w:tr>
      <w:tr w:rsidR="00321A4B" w:rsidRPr="00D71E85" w14:paraId="3766DD82" w14:textId="77777777" w:rsidTr="00D14D86">
        <w:trPr>
          <w:trHeight w:val="432"/>
          <w:jc w:val="center"/>
        </w:trPr>
        <w:tc>
          <w:tcPr>
            <w:tcW w:w="6660" w:type="dxa"/>
          </w:tcPr>
          <w:p w14:paraId="5581C7E4" w14:textId="77777777" w:rsidR="00321A4B" w:rsidRPr="00E07654" w:rsidRDefault="00321A4B" w:rsidP="00321A4B">
            <w:pPr>
              <w:pStyle w:val="ListParagraph"/>
              <w:numPr>
                <w:ilvl w:val="1"/>
                <w:numId w:val="42"/>
              </w:numPr>
              <w:rPr>
                <w:rFonts w:asciiTheme="minorHAnsi" w:hAnsiTheme="minorHAnsi"/>
                <w:sz w:val="24"/>
                <w:szCs w:val="24"/>
              </w:rPr>
            </w:pPr>
            <w:r w:rsidRPr="00E07654">
              <w:rPr>
                <w:rFonts w:asciiTheme="minorHAnsi" w:hAnsiTheme="minorHAnsi"/>
                <w:sz w:val="24"/>
                <w:szCs w:val="24"/>
              </w:rPr>
              <w:t>West Oakland Job Resource Center Updates</w:t>
            </w:r>
          </w:p>
          <w:p w14:paraId="50727206" w14:textId="73D535E7" w:rsidR="00321A4B" w:rsidRPr="00E07654" w:rsidRDefault="00321A4B" w:rsidP="00321A4B">
            <w:pPr>
              <w:rPr>
                <w:rFonts w:asciiTheme="minorHAnsi" w:hAnsiTheme="minorHAnsi"/>
              </w:rPr>
            </w:pPr>
          </w:p>
        </w:tc>
        <w:tc>
          <w:tcPr>
            <w:tcW w:w="900" w:type="dxa"/>
          </w:tcPr>
          <w:p w14:paraId="518D352F" w14:textId="274990CE" w:rsidR="00321A4B" w:rsidRPr="00612A0B" w:rsidRDefault="0057322D" w:rsidP="00321A4B">
            <w:r>
              <w:t>18</w:t>
            </w:r>
            <w:bookmarkStart w:id="0" w:name="_GoBack"/>
            <w:bookmarkEnd w:id="0"/>
          </w:p>
        </w:tc>
        <w:tc>
          <w:tcPr>
            <w:tcW w:w="1615" w:type="dxa"/>
          </w:tcPr>
          <w:p w14:paraId="313E2038" w14:textId="74CA122A" w:rsidR="00321A4B" w:rsidRPr="00612A0B" w:rsidRDefault="00D77B8C" w:rsidP="00321A4B">
            <w:r w:rsidRPr="00814F29">
              <w:rPr>
                <w:i/>
              </w:rPr>
              <w:t>Informational</w:t>
            </w:r>
          </w:p>
        </w:tc>
      </w:tr>
      <w:tr w:rsidR="00321A4B" w:rsidRPr="00D71E85" w14:paraId="24C6017F" w14:textId="77777777" w:rsidTr="00D14D86">
        <w:trPr>
          <w:trHeight w:val="612"/>
          <w:jc w:val="center"/>
        </w:trPr>
        <w:tc>
          <w:tcPr>
            <w:tcW w:w="6660" w:type="dxa"/>
          </w:tcPr>
          <w:p w14:paraId="49B4FE6E" w14:textId="0B3AFD84" w:rsidR="00321A4B" w:rsidRPr="00E07654" w:rsidRDefault="00321A4B" w:rsidP="00321A4B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</w:rPr>
            </w:pPr>
            <w:r w:rsidRPr="00E07654">
              <w:rPr>
                <w:rFonts w:asciiTheme="minorHAnsi" w:hAnsiTheme="minorHAnsi"/>
                <w:sz w:val="24"/>
                <w:szCs w:val="24"/>
              </w:rPr>
              <w:t>Meeting Adjournment</w:t>
            </w:r>
          </w:p>
        </w:tc>
        <w:tc>
          <w:tcPr>
            <w:tcW w:w="900" w:type="dxa"/>
          </w:tcPr>
          <w:p w14:paraId="3F9199C7" w14:textId="77777777" w:rsidR="00321A4B" w:rsidRDefault="00321A4B" w:rsidP="00321A4B"/>
        </w:tc>
        <w:tc>
          <w:tcPr>
            <w:tcW w:w="1615" w:type="dxa"/>
          </w:tcPr>
          <w:p w14:paraId="361A29E5" w14:textId="2FA78C10" w:rsidR="00321A4B" w:rsidRDefault="00321A4B" w:rsidP="00321A4B"/>
        </w:tc>
      </w:tr>
    </w:tbl>
    <w:p w14:paraId="6670D568" w14:textId="3F96BA86" w:rsidR="008705F7" w:rsidRDefault="008705F7" w:rsidP="00693071"/>
    <w:sectPr w:rsidR="008705F7" w:rsidSect="00326C1B">
      <w:headerReference w:type="default" r:id="rId11"/>
      <w:footerReference w:type="default" r:id="rId12"/>
      <w:pgSz w:w="12240" w:h="15840"/>
      <w:pgMar w:top="1440" w:right="1800" w:bottom="864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BC29F" w14:textId="77777777" w:rsidR="00566DCB" w:rsidRDefault="00566DCB" w:rsidP="00693071">
      <w:r>
        <w:separator/>
      </w:r>
    </w:p>
  </w:endnote>
  <w:endnote w:type="continuationSeparator" w:id="0">
    <w:p w14:paraId="484FF5B8" w14:textId="77777777" w:rsidR="00566DCB" w:rsidRDefault="00566DCB" w:rsidP="0069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12C52" w14:textId="77777777" w:rsidR="006E4D60" w:rsidRDefault="006E4D60" w:rsidP="0069307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5E7FE" w14:textId="77777777" w:rsidR="00566DCB" w:rsidRDefault="00566DCB" w:rsidP="00693071">
      <w:r>
        <w:separator/>
      </w:r>
    </w:p>
  </w:footnote>
  <w:footnote w:type="continuationSeparator" w:id="0">
    <w:p w14:paraId="069411F0" w14:textId="77777777" w:rsidR="00566DCB" w:rsidRDefault="00566DCB" w:rsidP="00693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F54C4" w14:textId="557F5144" w:rsidR="00CF1E8D" w:rsidRDefault="006E4D60">
    <w:pPr>
      <w:pStyle w:val="Header"/>
      <w:rPr>
        <w:lang w:val="en-US"/>
      </w:rPr>
    </w:pPr>
    <w:r>
      <w:rPr>
        <w:lang w:val="en-US"/>
      </w:rPr>
      <w:t>J</w:t>
    </w:r>
    <w:r w:rsidR="00CF1E8D">
      <w:rPr>
        <w:lang w:val="en-US"/>
      </w:rPr>
      <w:t>obs Commission Meeting Agenda</w:t>
    </w:r>
  </w:p>
  <w:p w14:paraId="466E840C" w14:textId="10CBE773" w:rsidR="006E4D60" w:rsidRPr="00326D31" w:rsidRDefault="00236EAC">
    <w:pPr>
      <w:pStyle w:val="Header"/>
      <w:rPr>
        <w:lang w:val="en-US"/>
      </w:rPr>
    </w:pPr>
    <w:r>
      <w:rPr>
        <w:lang w:val="en-US"/>
      </w:rPr>
      <w:t>September 16</w:t>
    </w:r>
    <w:r w:rsidR="00D13A47">
      <w:rPr>
        <w:lang w:val="en-US"/>
      </w:rPr>
      <w:t>, 2021</w:t>
    </w:r>
  </w:p>
  <w:p w14:paraId="18CC988D" w14:textId="77777777" w:rsidR="006E4D60" w:rsidRDefault="006E4D60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2DB40B" wp14:editId="7360BDEB">
              <wp:simplePos x="0" y="0"/>
              <wp:positionH relativeFrom="column">
                <wp:posOffset>-766445</wp:posOffset>
              </wp:positionH>
              <wp:positionV relativeFrom="paragraph">
                <wp:posOffset>60325</wp:posOffset>
              </wp:positionV>
              <wp:extent cx="7099935" cy="10795"/>
              <wp:effectExtent l="5080" t="12700" r="10160" b="50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99935" cy="1079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7B1E0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0.35pt;margin-top:4.75pt;width:559.05pt;height: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1BF1"/>
    <w:multiLevelType w:val="multilevel"/>
    <w:tmpl w:val="A5949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1716F"/>
    <w:multiLevelType w:val="hybridMultilevel"/>
    <w:tmpl w:val="CB38BA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451A43"/>
    <w:multiLevelType w:val="hybridMultilevel"/>
    <w:tmpl w:val="C38ECE02"/>
    <w:lvl w:ilvl="0" w:tplc="B84019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446EF"/>
    <w:multiLevelType w:val="hybridMultilevel"/>
    <w:tmpl w:val="976CA2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2C7D7B"/>
    <w:multiLevelType w:val="hybridMultilevel"/>
    <w:tmpl w:val="3A005DDA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3">
      <w:start w:val="1"/>
      <w:numFmt w:val="upperRoman"/>
      <w:lvlText w:val="%2."/>
      <w:lvlJc w:val="righ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>
      <w:start w:val="1"/>
      <w:numFmt w:val="lowerLetter"/>
      <w:lvlText w:val="%8."/>
      <w:lvlJc w:val="left"/>
      <w:pPr>
        <w:ind w:left="6660" w:hanging="360"/>
      </w:pPr>
    </w:lvl>
    <w:lvl w:ilvl="8" w:tplc="0409001B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133E584D"/>
    <w:multiLevelType w:val="hybridMultilevel"/>
    <w:tmpl w:val="FF84316E"/>
    <w:lvl w:ilvl="0" w:tplc="90825EA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0578A"/>
    <w:multiLevelType w:val="hybridMultilevel"/>
    <w:tmpl w:val="0414E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40B71"/>
    <w:multiLevelType w:val="hybridMultilevel"/>
    <w:tmpl w:val="629C4F8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>
      <w:start w:val="1"/>
      <w:numFmt w:val="lowerLetter"/>
      <w:lvlText w:val="%8."/>
      <w:lvlJc w:val="left"/>
      <w:pPr>
        <w:ind w:left="6660" w:hanging="360"/>
      </w:pPr>
    </w:lvl>
    <w:lvl w:ilvl="8" w:tplc="0409001B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B0C40A0"/>
    <w:multiLevelType w:val="hybridMultilevel"/>
    <w:tmpl w:val="6E763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B53BD"/>
    <w:multiLevelType w:val="hybridMultilevel"/>
    <w:tmpl w:val="E236D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E3523"/>
    <w:multiLevelType w:val="hybridMultilevel"/>
    <w:tmpl w:val="939C6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65FDE"/>
    <w:multiLevelType w:val="hybridMultilevel"/>
    <w:tmpl w:val="29923A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1F4490"/>
    <w:multiLevelType w:val="hybridMultilevel"/>
    <w:tmpl w:val="39527E2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B">
      <w:start w:val="1"/>
      <w:numFmt w:val="lowerRoman"/>
      <w:lvlText w:val="%2."/>
      <w:lvlJc w:val="righ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>
      <w:start w:val="1"/>
      <w:numFmt w:val="lowerLetter"/>
      <w:lvlText w:val="%8."/>
      <w:lvlJc w:val="left"/>
      <w:pPr>
        <w:ind w:left="6660" w:hanging="360"/>
      </w:pPr>
    </w:lvl>
    <w:lvl w:ilvl="8" w:tplc="0409001B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2746686F"/>
    <w:multiLevelType w:val="hybridMultilevel"/>
    <w:tmpl w:val="66F07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F0983"/>
    <w:multiLevelType w:val="hybridMultilevel"/>
    <w:tmpl w:val="5518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31DD1"/>
    <w:multiLevelType w:val="hybridMultilevel"/>
    <w:tmpl w:val="563EF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97956"/>
    <w:multiLevelType w:val="hybridMultilevel"/>
    <w:tmpl w:val="64CC40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C4313F"/>
    <w:multiLevelType w:val="hybridMultilevel"/>
    <w:tmpl w:val="5DE6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D5450"/>
    <w:multiLevelType w:val="hybridMultilevel"/>
    <w:tmpl w:val="88222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80F23"/>
    <w:multiLevelType w:val="hybridMultilevel"/>
    <w:tmpl w:val="820452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1DF4233"/>
    <w:multiLevelType w:val="hybridMultilevel"/>
    <w:tmpl w:val="DCF8B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80ECC"/>
    <w:multiLevelType w:val="hybridMultilevel"/>
    <w:tmpl w:val="847855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CC3A95"/>
    <w:multiLevelType w:val="hybridMultilevel"/>
    <w:tmpl w:val="602CD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04C40"/>
    <w:multiLevelType w:val="hybridMultilevel"/>
    <w:tmpl w:val="ABA68B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7D45995"/>
    <w:multiLevelType w:val="hybridMultilevel"/>
    <w:tmpl w:val="07EE7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84701"/>
    <w:multiLevelType w:val="hybridMultilevel"/>
    <w:tmpl w:val="7AAA304E"/>
    <w:lvl w:ilvl="0" w:tplc="5230827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C5314"/>
    <w:multiLevelType w:val="hybridMultilevel"/>
    <w:tmpl w:val="EEAE44E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1FA3C0D"/>
    <w:multiLevelType w:val="hybridMultilevel"/>
    <w:tmpl w:val="4A66B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D532A"/>
    <w:multiLevelType w:val="hybridMultilevel"/>
    <w:tmpl w:val="8F787B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507287"/>
    <w:multiLevelType w:val="hybridMultilevel"/>
    <w:tmpl w:val="D2C45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107D5F"/>
    <w:multiLevelType w:val="hybridMultilevel"/>
    <w:tmpl w:val="FF84316E"/>
    <w:lvl w:ilvl="0" w:tplc="90825EA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525C8"/>
    <w:multiLevelType w:val="hybridMultilevel"/>
    <w:tmpl w:val="B31813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D7A48C1"/>
    <w:multiLevelType w:val="hybridMultilevel"/>
    <w:tmpl w:val="93AA86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716D08"/>
    <w:multiLevelType w:val="hybridMultilevel"/>
    <w:tmpl w:val="4B4C1824"/>
    <w:lvl w:ilvl="0" w:tplc="DC56704A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CB3639E"/>
    <w:multiLevelType w:val="hybridMultilevel"/>
    <w:tmpl w:val="DE74B5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B42F34"/>
    <w:multiLevelType w:val="hybridMultilevel"/>
    <w:tmpl w:val="59FA3F0A"/>
    <w:lvl w:ilvl="0" w:tplc="74928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04E85"/>
    <w:multiLevelType w:val="hybridMultilevel"/>
    <w:tmpl w:val="2C82D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66689"/>
    <w:multiLevelType w:val="hybridMultilevel"/>
    <w:tmpl w:val="AC1C1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05A77"/>
    <w:multiLevelType w:val="hybridMultilevel"/>
    <w:tmpl w:val="8E1C33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5B6821"/>
    <w:multiLevelType w:val="hybridMultilevel"/>
    <w:tmpl w:val="9D044F80"/>
    <w:lvl w:ilvl="0" w:tplc="90825EA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503A46"/>
    <w:multiLevelType w:val="hybridMultilevel"/>
    <w:tmpl w:val="4CACC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18"/>
  </w:num>
  <w:num w:numId="4">
    <w:abstractNumId w:val="4"/>
  </w:num>
  <w:num w:numId="5">
    <w:abstractNumId w:val="12"/>
  </w:num>
  <w:num w:numId="6">
    <w:abstractNumId w:val="15"/>
  </w:num>
  <w:num w:numId="7">
    <w:abstractNumId w:val="17"/>
  </w:num>
  <w:num w:numId="8">
    <w:abstractNumId w:val="2"/>
  </w:num>
  <w:num w:numId="9">
    <w:abstractNumId w:val="1"/>
  </w:num>
  <w:num w:numId="10">
    <w:abstractNumId w:val="11"/>
  </w:num>
  <w:num w:numId="11">
    <w:abstractNumId w:val="40"/>
  </w:num>
  <w:num w:numId="12">
    <w:abstractNumId w:val="28"/>
  </w:num>
  <w:num w:numId="13">
    <w:abstractNumId w:val="10"/>
  </w:num>
  <w:num w:numId="14">
    <w:abstractNumId w:val="24"/>
  </w:num>
  <w:num w:numId="15">
    <w:abstractNumId w:val="14"/>
  </w:num>
  <w:num w:numId="16">
    <w:abstractNumId w:val="30"/>
  </w:num>
  <w:num w:numId="17">
    <w:abstractNumId w:val="38"/>
  </w:num>
  <w:num w:numId="18">
    <w:abstractNumId w:val="8"/>
  </w:num>
  <w:num w:numId="19">
    <w:abstractNumId w:val="27"/>
  </w:num>
  <w:num w:numId="20">
    <w:abstractNumId w:val="13"/>
  </w:num>
  <w:num w:numId="21">
    <w:abstractNumId w:val="35"/>
  </w:num>
  <w:num w:numId="22">
    <w:abstractNumId w:val="21"/>
  </w:num>
  <w:num w:numId="23">
    <w:abstractNumId w:val="34"/>
  </w:num>
  <w:num w:numId="24">
    <w:abstractNumId w:val="9"/>
  </w:num>
  <w:num w:numId="25">
    <w:abstractNumId w:val="3"/>
  </w:num>
  <w:num w:numId="26">
    <w:abstractNumId w:val="29"/>
  </w:num>
  <w:num w:numId="27">
    <w:abstractNumId w:val="19"/>
  </w:num>
  <w:num w:numId="28">
    <w:abstractNumId w:val="31"/>
  </w:num>
  <w:num w:numId="29">
    <w:abstractNumId w:val="32"/>
  </w:num>
  <w:num w:numId="30">
    <w:abstractNumId w:val="33"/>
  </w:num>
  <w:num w:numId="31">
    <w:abstractNumId w:val="16"/>
  </w:num>
  <w:num w:numId="32">
    <w:abstractNumId w:val="26"/>
  </w:num>
  <w:num w:numId="33">
    <w:abstractNumId w:val="23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5"/>
  </w:num>
  <w:num w:numId="37">
    <w:abstractNumId w:val="6"/>
  </w:num>
  <w:num w:numId="38">
    <w:abstractNumId w:val="25"/>
  </w:num>
  <w:num w:numId="39">
    <w:abstractNumId w:val="20"/>
  </w:num>
  <w:num w:numId="40">
    <w:abstractNumId w:val="36"/>
  </w:num>
  <w:num w:numId="41">
    <w:abstractNumId w:val="22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37"/>
    <w:rsid w:val="000023E2"/>
    <w:rsid w:val="00003189"/>
    <w:rsid w:val="00006251"/>
    <w:rsid w:val="0000657C"/>
    <w:rsid w:val="00011BD2"/>
    <w:rsid w:val="00012069"/>
    <w:rsid w:val="00016FCF"/>
    <w:rsid w:val="00022A3C"/>
    <w:rsid w:val="00026450"/>
    <w:rsid w:val="00033C9B"/>
    <w:rsid w:val="00034A76"/>
    <w:rsid w:val="000400C1"/>
    <w:rsid w:val="00041EE1"/>
    <w:rsid w:val="00051DC8"/>
    <w:rsid w:val="000552D6"/>
    <w:rsid w:val="00055532"/>
    <w:rsid w:val="00060094"/>
    <w:rsid w:val="000621EF"/>
    <w:rsid w:val="00065A84"/>
    <w:rsid w:val="00086723"/>
    <w:rsid w:val="00093F0E"/>
    <w:rsid w:val="00094A3F"/>
    <w:rsid w:val="00095A1B"/>
    <w:rsid w:val="000A097F"/>
    <w:rsid w:val="000A0F1F"/>
    <w:rsid w:val="000A329E"/>
    <w:rsid w:val="000B28AC"/>
    <w:rsid w:val="000C3801"/>
    <w:rsid w:val="000C3C35"/>
    <w:rsid w:val="000C4489"/>
    <w:rsid w:val="000C58B9"/>
    <w:rsid w:val="000D222F"/>
    <w:rsid w:val="000E1D88"/>
    <w:rsid w:val="000E3AC3"/>
    <w:rsid w:val="000E55C4"/>
    <w:rsid w:val="000E7476"/>
    <w:rsid w:val="000F013B"/>
    <w:rsid w:val="000F436C"/>
    <w:rsid w:val="00100AD4"/>
    <w:rsid w:val="00106229"/>
    <w:rsid w:val="00106F4B"/>
    <w:rsid w:val="00107CF4"/>
    <w:rsid w:val="001105E6"/>
    <w:rsid w:val="001114B6"/>
    <w:rsid w:val="001129AC"/>
    <w:rsid w:val="00115992"/>
    <w:rsid w:val="00116340"/>
    <w:rsid w:val="00124A8C"/>
    <w:rsid w:val="00126D37"/>
    <w:rsid w:val="00127B23"/>
    <w:rsid w:val="00130FB3"/>
    <w:rsid w:val="001318AA"/>
    <w:rsid w:val="0013334E"/>
    <w:rsid w:val="00134141"/>
    <w:rsid w:val="001428CF"/>
    <w:rsid w:val="00142ACF"/>
    <w:rsid w:val="00144AAB"/>
    <w:rsid w:val="001474A0"/>
    <w:rsid w:val="001507D1"/>
    <w:rsid w:val="00152691"/>
    <w:rsid w:val="001628C6"/>
    <w:rsid w:val="00163DA0"/>
    <w:rsid w:val="00172698"/>
    <w:rsid w:val="001909AB"/>
    <w:rsid w:val="001A5FD1"/>
    <w:rsid w:val="001B05FB"/>
    <w:rsid w:val="001B4961"/>
    <w:rsid w:val="001B4B63"/>
    <w:rsid w:val="001B78AA"/>
    <w:rsid w:val="001C3A4A"/>
    <w:rsid w:val="001C414D"/>
    <w:rsid w:val="001D01BD"/>
    <w:rsid w:val="001D0594"/>
    <w:rsid w:val="001D0633"/>
    <w:rsid w:val="001D6E88"/>
    <w:rsid w:val="001E01DE"/>
    <w:rsid w:val="001E298A"/>
    <w:rsid w:val="001F05FD"/>
    <w:rsid w:val="001F5BDA"/>
    <w:rsid w:val="00203381"/>
    <w:rsid w:val="00211B33"/>
    <w:rsid w:val="0021709B"/>
    <w:rsid w:val="00220403"/>
    <w:rsid w:val="00221B7C"/>
    <w:rsid w:val="002245E6"/>
    <w:rsid w:val="00225A26"/>
    <w:rsid w:val="00226125"/>
    <w:rsid w:val="00227386"/>
    <w:rsid w:val="00227BD3"/>
    <w:rsid w:val="0023652F"/>
    <w:rsid w:val="00236EAC"/>
    <w:rsid w:val="00241B5A"/>
    <w:rsid w:val="00243592"/>
    <w:rsid w:val="002475AD"/>
    <w:rsid w:val="0025452F"/>
    <w:rsid w:val="00260C5B"/>
    <w:rsid w:val="00261586"/>
    <w:rsid w:val="00263905"/>
    <w:rsid w:val="00263C82"/>
    <w:rsid w:val="002650B4"/>
    <w:rsid w:val="0026645B"/>
    <w:rsid w:val="002724B8"/>
    <w:rsid w:val="00272EB5"/>
    <w:rsid w:val="002751AD"/>
    <w:rsid w:val="002862FE"/>
    <w:rsid w:val="00296F33"/>
    <w:rsid w:val="00297769"/>
    <w:rsid w:val="002A0AB4"/>
    <w:rsid w:val="002B1BCD"/>
    <w:rsid w:val="002B5950"/>
    <w:rsid w:val="002D2947"/>
    <w:rsid w:val="002E6245"/>
    <w:rsid w:val="002E6F6A"/>
    <w:rsid w:val="002F16BA"/>
    <w:rsid w:val="002F3A24"/>
    <w:rsid w:val="002F6041"/>
    <w:rsid w:val="00301F24"/>
    <w:rsid w:val="00314FFC"/>
    <w:rsid w:val="0031556D"/>
    <w:rsid w:val="00315CBC"/>
    <w:rsid w:val="00321A4B"/>
    <w:rsid w:val="003223D4"/>
    <w:rsid w:val="00322E12"/>
    <w:rsid w:val="00323164"/>
    <w:rsid w:val="00324284"/>
    <w:rsid w:val="00324610"/>
    <w:rsid w:val="00326C1B"/>
    <w:rsid w:val="00326D31"/>
    <w:rsid w:val="00330620"/>
    <w:rsid w:val="003315F8"/>
    <w:rsid w:val="003416E7"/>
    <w:rsid w:val="003478CF"/>
    <w:rsid w:val="003504E0"/>
    <w:rsid w:val="00352C19"/>
    <w:rsid w:val="003615D3"/>
    <w:rsid w:val="00367CCA"/>
    <w:rsid w:val="00374CB9"/>
    <w:rsid w:val="0037543A"/>
    <w:rsid w:val="00375889"/>
    <w:rsid w:val="0037717B"/>
    <w:rsid w:val="003772F7"/>
    <w:rsid w:val="003829FB"/>
    <w:rsid w:val="0038346B"/>
    <w:rsid w:val="00383A85"/>
    <w:rsid w:val="003909F2"/>
    <w:rsid w:val="00393518"/>
    <w:rsid w:val="003937A0"/>
    <w:rsid w:val="0039527D"/>
    <w:rsid w:val="003959BF"/>
    <w:rsid w:val="00396E29"/>
    <w:rsid w:val="003A3A06"/>
    <w:rsid w:val="003B20BB"/>
    <w:rsid w:val="003B2A03"/>
    <w:rsid w:val="003B3CC8"/>
    <w:rsid w:val="003C08A3"/>
    <w:rsid w:val="003C1FAE"/>
    <w:rsid w:val="003C3EAF"/>
    <w:rsid w:val="003C585B"/>
    <w:rsid w:val="003C5890"/>
    <w:rsid w:val="003D03E8"/>
    <w:rsid w:val="003D2851"/>
    <w:rsid w:val="003D4BC4"/>
    <w:rsid w:val="003E11A1"/>
    <w:rsid w:val="003E28E0"/>
    <w:rsid w:val="003E5819"/>
    <w:rsid w:val="003F1C47"/>
    <w:rsid w:val="003F4305"/>
    <w:rsid w:val="003F648B"/>
    <w:rsid w:val="004046DD"/>
    <w:rsid w:val="0040491E"/>
    <w:rsid w:val="00410C95"/>
    <w:rsid w:val="0041175F"/>
    <w:rsid w:val="004140D0"/>
    <w:rsid w:val="004207D3"/>
    <w:rsid w:val="00425FA7"/>
    <w:rsid w:val="00426257"/>
    <w:rsid w:val="00426343"/>
    <w:rsid w:val="00426CBE"/>
    <w:rsid w:val="00442237"/>
    <w:rsid w:val="00443FC1"/>
    <w:rsid w:val="00444F30"/>
    <w:rsid w:val="00447898"/>
    <w:rsid w:val="00450122"/>
    <w:rsid w:val="00450AF1"/>
    <w:rsid w:val="00451B53"/>
    <w:rsid w:val="004533BD"/>
    <w:rsid w:val="00454A8B"/>
    <w:rsid w:val="00456376"/>
    <w:rsid w:val="0046133D"/>
    <w:rsid w:val="00461748"/>
    <w:rsid w:val="00471774"/>
    <w:rsid w:val="00477CA8"/>
    <w:rsid w:val="004812BE"/>
    <w:rsid w:val="004831EB"/>
    <w:rsid w:val="00485234"/>
    <w:rsid w:val="00486F02"/>
    <w:rsid w:val="00490306"/>
    <w:rsid w:val="004A03E6"/>
    <w:rsid w:val="004B2CB1"/>
    <w:rsid w:val="004B451C"/>
    <w:rsid w:val="004C07AD"/>
    <w:rsid w:val="004C29CF"/>
    <w:rsid w:val="004C2A72"/>
    <w:rsid w:val="004C4059"/>
    <w:rsid w:val="004C5CDD"/>
    <w:rsid w:val="004D1817"/>
    <w:rsid w:val="004D4FC1"/>
    <w:rsid w:val="004E0B5E"/>
    <w:rsid w:val="004E0EAE"/>
    <w:rsid w:val="004E0F4C"/>
    <w:rsid w:val="004E461D"/>
    <w:rsid w:val="004E46B7"/>
    <w:rsid w:val="004E6187"/>
    <w:rsid w:val="004F1428"/>
    <w:rsid w:val="004F1EB5"/>
    <w:rsid w:val="004F64D6"/>
    <w:rsid w:val="004F6D1B"/>
    <w:rsid w:val="004F7E55"/>
    <w:rsid w:val="0050100D"/>
    <w:rsid w:val="00506D57"/>
    <w:rsid w:val="00511B6F"/>
    <w:rsid w:val="00514031"/>
    <w:rsid w:val="00521782"/>
    <w:rsid w:val="00526071"/>
    <w:rsid w:val="005345B4"/>
    <w:rsid w:val="00537D9F"/>
    <w:rsid w:val="005425B3"/>
    <w:rsid w:val="005543FA"/>
    <w:rsid w:val="005547B3"/>
    <w:rsid w:val="0055689E"/>
    <w:rsid w:val="0056163F"/>
    <w:rsid w:val="0056514C"/>
    <w:rsid w:val="00566DCB"/>
    <w:rsid w:val="005721EA"/>
    <w:rsid w:val="0057322D"/>
    <w:rsid w:val="005751A8"/>
    <w:rsid w:val="005769C8"/>
    <w:rsid w:val="00583714"/>
    <w:rsid w:val="005851C7"/>
    <w:rsid w:val="005953A2"/>
    <w:rsid w:val="005970CB"/>
    <w:rsid w:val="005A1574"/>
    <w:rsid w:val="005A2BC4"/>
    <w:rsid w:val="005A5695"/>
    <w:rsid w:val="005A590B"/>
    <w:rsid w:val="005A71C0"/>
    <w:rsid w:val="005B092F"/>
    <w:rsid w:val="005B1622"/>
    <w:rsid w:val="005B4ADB"/>
    <w:rsid w:val="005B4AFC"/>
    <w:rsid w:val="005B6D6B"/>
    <w:rsid w:val="005B70EA"/>
    <w:rsid w:val="005C02BA"/>
    <w:rsid w:val="005C264B"/>
    <w:rsid w:val="005C39DA"/>
    <w:rsid w:val="005C55E7"/>
    <w:rsid w:val="005C5BF8"/>
    <w:rsid w:val="005D008C"/>
    <w:rsid w:val="005E4208"/>
    <w:rsid w:val="005E6663"/>
    <w:rsid w:val="005E6CF1"/>
    <w:rsid w:val="005E7AFC"/>
    <w:rsid w:val="005F5E88"/>
    <w:rsid w:val="005F6CC2"/>
    <w:rsid w:val="006065A0"/>
    <w:rsid w:val="00611260"/>
    <w:rsid w:val="00612A0B"/>
    <w:rsid w:val="00616F72"/>
    <w:rsid w:val="006175D1"/>
    <w:rsid w:val="00617A0D"/>
    <w:rsid w:val="00617F43"/>
    <w:rsid w:val="00621AB4"/>
    <w:rsid w:val="00622638"/>
    <w:rsid w:val="00623348"/>
    <w:rsid w:val="00624D86"/>
    <w:rsid w:val="00630271"/>
    <w:rsid w:val="00631EBF"/>
    <w:rsid w:val="00634483"/>
    <w:rsid w:val="0065661E"/>
    <w:rsid w:val="00656BB5"/>
    <w:rsid w:val="0066584D"/>
    <w:rsid w:val="00670CC1"/>
    <w:rsid w:val="006714D6"/>
    <w:rsid w:val="00681952"/>
    <w:rsid w:val="00681BA5"/>
    <w:rsid w:val="006823CF"/>
    <w:rsid w:val="00685217"/>
    <w:rsid w:val="006866D7"/>
    <w:rsid w:val="00690464"/>
    <w:rsid w:val="00691CCB"/>
    <w:rsid w:val="00693071"/>
    <w:rsid w:val="0069698F"/>
    <w:rsid w:val="00697BF7"/>
    <w:rsid w:val="006A03CE"/>
    <w:rsid w:val="006A1424"/>
    <w:rsid w:val="006A61F8"/>
    <w:rsid w:val="006A625D"/>
    <w:rsid w:val="006B388B"/>
    <w:rsid w:val="006B76FA"/>
    <w:rsid w:val="006C0160"/>
    <w:rsid w:val="006C1FB9"/>
    <w:rsid w:val="006C6ED8"/>
    <w:rsid w:val="006D4068"/>
    <w:rsid w:val="006D713E"/>
    <w:rsid w:val="006E2464"/>
    <w:rsid w:val="006E4D60"/>
    <w:rsid w:val="006E54F5"/>
    <w:rsid w:val="006F1517"/>
    <w:rsid w:val="006F27B7"/>
    <w:rsid w:val="006F4764"/>
    <w:rsid w:val="0070068B"/>
    <w:rsid w:val="00713183"/>
    <w:rsid w:val="00713A9E"/>
    <w:rsid w:val="00715D3B"/>
    <w:rsid w:val="007169CB"/>
    <w:rsid w:val="00725BDD"/>
    <w:rsid w:val="0073507A"/>
    <w:rsid w:val="007425B5"/>
    <w:rsid w:val="00742DA4"/>
    <w:rsid w:val="00743061"/>
    <w:rsid w:val="00747C33"/>
    <w:rsid w:val="007509B4"/>
    <w:rsid w:val="00751871"/>
    <w:rsid w:val="00755160"/>
    <w:rsid w:val="00755C4D"/>
    <w:rsid w:val="00755D5A"/>
    <w:rsid w:val="00756259"/>
    <w:rsid w:val="00756790"/>
    <w:rsid w:val="00777FB9"/>
    <w:rsid w:val="007825F5"/>
    <w:rsid w:val="00783401"/>
    <w:rsid w:val="007837C3"/>
    <w:rsid w:val="007870B8"/>
    <w:rsid w:val="0079027D"/>
    <w:rsid w:val="007949A3"/>
    <w:rsid w:val="00795A72"/>
    <w:rsid w:val="00796984"/>
    <w:rsid w:val="00796F1F"/>
    <w:rsid w:val="007A1A10"/>
    <w:rsid w:val="007A3341"/>
    <w:rsid w:val="007A5B09"/>
    <w:rsid w:val="007B5268"/>
    <w:rsid w:val="007B7CE3"/>
    <w:rsid w:val="007C00D8"/>
    <w:rsid w:val="007C1222"/>
    <w:rsid w:val="007C2EB2"/>
    <w:rsid w:val="007C3B16"/>
    <w:rsid w:val="007C6C2E"/>
    <w:rsid w:val="007D03D3"/>
    <w:rsid w:val="007D0DEB"/>
    <w:rsid w:val="007D441C"/>
    <w:rsid w:val="007D7FD1"/>
    <w:rsid w:val="007E6A7A"/>
    <w:rsid w:val="007F4255"/>
    <w:rsid w:val="007F4A80"/>
    <w:rsid w:val="007F59F4"/>
    <w:rsid w:val="007F73E3"/>
    <w:rsid w:val="0080406D"/>
    <w:rsid w:val="00814F29"/>
    <w:rsid w:val="0081799B"/>
    <w:rsid w:val="008211A6"/>
    <w:rsid w:val="00822B17"/>
    <w:rsid w:val="0082714F"/>
    <w:rsid w:val="00836DD0"/>
    <w:rsid w:val="0084229B"/>
    <w:rsid w:val="008536FC"/>
    <w:rsid w:val="00870217"/>
    <w:rsid w:val="008705F7"/>
    <w:rsid w:val="008716BC"/>
    <w:rsid w:val="0087300E"/>
    <w:rsid w:val="00873C11"/>
    <w:rsid w:val="00884C91"/>
    <w:rsid w:val="00885DC2"/>
    <w:rsid w:val="00887DF2"/>
    <w:rsid w:val="008944AA"/>
    <w:rsid w:val="008956FC"/>
    <w:rsid w:val="008A45D8"/>
    <w:rsid w:val="008A4946"/>
    <w:rsid w:val="008A5309"/>
    <w:rsid w:val="008B030D"/>
    <w:rsid w:val="008B3316"/>
    <w:rsid w:val="008C2262"/>
    <w:rsid w:val="008C2547"/>
    <w:rsid w:val="008C4B49"/>
    <w:rsid w:val="008D280C"/>
    <w:rsid w:val="008D348A"/>
    <w:rsid w:val="008D3FC0"/>
    <w:rsid w:val="008D6A85"/>
    <w:rsid w:val="008D6AD8"/>
    <w:rsid w:val="008D7769"/>
    <w:rsid w:val="008E34E6"/>
    <w:rsid w:val="008E7B7F"/>
    <w:rsid w:val="008F26B9"/>
    <w:rsid w:val="008F4265"/>
    <w:rsid w:val="008F4603"/>
    <w:rsid w:val="00913454"/>
    <w:rsid w:val="00916494"/>
    <w:rsid w:val="00917D3E"/>
    <w:rsid w:val="00927D5A"/>
    <w:rsid w:val="0093351F"/>
    <w:rsid w:val="00936F32"/>
    <w:rsid w:val="009408D6"/>
    <w:rsid w:val="00942EE6"/>
    <w:rsid w:val="0094326D"/>
    <w:rsid w:val="00943A14"/>
    <w:rsid w:val="00945097"/>
    <w:rsid w:val="00945C11"/>
    <w:rsid w:val="00947897"/>
    <w:rsid w:val="00957C5A"/>
    <w:rsid w:val="00960DD2"/>
    <w:rsid w:val="00963238"/>
    <w:rsid w:val="00967C85"/>
    <w:rsid w:val="00970EBA"/>
    <w:rsid w:val="00972ED0"/>
    <w:rsid w:val="00974339"/>
    <w:rsid w:val="00975357"/>
    <w:rsid w:val="00975EE7"/>
    <w:rsid w:val="009838CA"/>
    <w:rsid w:val="00995B03"/>
    <w:rsid w:val="00995E1F"/>
    <w:rsid w:val="009A0F9F"/>
    <w:rsid w:val="009A1C67"/>
    <w:rsid w:val="009A1E18"/>
    <w:rsid w:val="009B1026"/>
    <w:rsid w:val="009B1162"/>
    <w:rsid w:val="009B3CFE"/>
    <w:rsid w:val="009B52F3"/>
    <w:rsid w:val="009C10BD"/>
    <w:rsid w:val="009C4E45"/>
    <w:rsid w:val="009C6001"/>
    <w:rsid w:val="009D09FB"/>
    <w:rsid w:val="009D0C6B"/>
    <w:rsid w:val="009D3EA1"/>
    <w:rsid w:val="009D5D71"/>
    <w:rsid w:val="009E0B37"/>
    <w:rsid w:val="009E11E5"/>
    <w:rsid w:val="009E7CAF"/>
    <w:rsid w:val="009F07AF"/>
    <w:rsid w:val="00A01AE2"/>
    <w:rsid w:val="00A03E7F"/>
    <w:rsid w:val="00A050F4"/>
    <w:rsid w:val="00A05158"/>
    <w:rsid w:val="00A10EAF"/>
    <w:rsid w:val="00A15569"/>
    <w:rsid w:val="00A241A5"/>
    <w:rsid w:val="00A25D87"/>
    <w:rsid w:val="00A260E6"/>
    <w:rsid w:val="00A3324D"/>
    <w:rsid w:val="00A35BBC"/>
    <w:rsid w:val="00A36654"/>
    <w:rsid w:val="00A40BBB"/>
    <w:rsid w:val="00A425E1"/>
    <w:rsid w:val="00A442BD"/>
    <w:rsid w:val="00A46D09"/>
    <w:rsid w:val="00A473A6"/>
    <w:rsid w:val="00A53347"/>
    <w:rsid w:val="00A55292"/>
    <w:rsid w:val="00A56037"/>
    <w:rsid w:val="00A70A75"/>
    <w:rsid w:val="00A76FFB"/>
    <w:rsid w:val="00A877E9"/>
    <w:rsid w:val="00A95EBF"/>
    <w:rsid w:val="00A96EA9"/>
    <w:rsid w:val="00AA32CF"/>
    <w:rsid w:val="00AA3FD3"/>
    <w:rsid w:val="00AB0EB3"/>
    <w:rsid w:val="00AB47F2"/>
    <w:rsid w:val="00AB5BCC"/>
    <w:rsid w:val="00AB60FE"/>
    <w:rsid w:val="00AD1E15"/>
    <w:rsid w:val="00AD2F1C"/>
    <w:rsid w:val="00AD5182"/>
    <w:rsid w:val="00AD5832"/>
    <w:rsid w:val="00AD796C"/>
    <w:rsid w:val="00AE3828"/>
    <w:rsid w:val="00AF0F65"/>
    <w:rsid w:val="00AF38F7"/>
    <w:rsid w:val="00AF69D3"/>
    <w:rsid w:val="00B111CE"/>
    <w:rsid w:val="00B13C6E"/>
    <w:rsid w:val="00B16D47"/>
    <w:rsid w:val="00B17AD4"/>
    <w:rsid w:val="00B21EC1"/>
    <w:rsid w:val="00B22045"/>
    <w:rsid w:val="00B2220E"/>
    <w:rsid w:val="00B24CA6"/>
    <w:rsid w:val="00B257DC"/>
    <w:rsid w:val="00B2710C"/>
    <w:rsid w:val="00B33DC4"/>
    <w:rsid w:val="00B36A3E"/>
    <w:rsid w:val="00B40994"/>
    <w:rsid w:val="00B4245E"/>
    <w:rsid w:val="00B4610C"/>
    <w:rsid w:val="00B60C74"/>
    <w:rsid w:val="00B618E3"/>
    <w:rsid w:val="00B61927"/>
    <w:rsid w:val="00B62C83"/>
    <w:rsid w:val="00B65142"/>
    <w:rsid w:val="00B66B05"/>
    <w:rsid w:val="00B721A6"/>
    <w:rsid w:val="00B825F2"/>
    <w:rsid w:val="00B92291"/>
    <w:rsid w:val="00BA52B1"/>
    <w:rsid w:val="00BA65B1"/>
    <w:rsid w:val="00BA7998"/>
    <w:rsid w:val="00BA7DD3"/>
    <w:rsid w:val="00BB0E49"/>
    <w:rsid w:val="00BB4038"/>
    <w:rsid w:val="00BC0936"/>
    <w:rsid w:val="00BC27E7"/>
    <w:rsid w:val="00BC2BA1"/>
    <w:rsid w:val="00BC76AE"/>
    <w:rsid w:val="00BC7921"/>
    <w:rsid w:val="00BE476E"/>
    <w:rsid w:val="00BE54EF"/>
    <w:rsid w:val="00BE64C8"/>
    <w:rsid w:val="00BE66DC"/>
    <w:rsid w:val="00BE7A5B"/>
    <w:rsid w:val="00BF01AE"/>
    <w:rsid w:val="00BF0FF3"/>
    <w:rsid w:val="00BF4EB7"/>
    <w:rsid w:val="00BF7AAE"/>
    <w:rsid w:val="00C03A5B"/>
    <w:rsid w:val="00C112B8"/>
    <w:rsid w:val="00C16048"/>
    <w:rsid w:val="00C16635"/>
    <w:rsid w:val="00C1667C"/>
    <w:rsid w:val="00C16F3D"/>
    <w:rsid w:val="00C20C78"/>
    <w:rsid w:val="00C278EC"/>
    <w:rsid w:val="00C41BFE"/>
    <w:rsid w:val="00C4294F"/>
    <w:rsid w:val="00C438AC"/>
    <w:rsid w:val="00C4677F"/>
    <w:rsid w:val="00C50804"/>
    <w:rsid w:val="00C524B4"/>
    <w:rsid w:val="00C5285F"/>
    <w:rsid w:val="00C5678D"/>
    <w:rsid w:val="00C57617"/>
    <w:rsid w:val="00C613A9"/>
    <w:rsid w:val="00C61DD9"/>
    <w:rsid w:val="00C64422"/>
    <w:rsid w:val="00C76AC3"/>
    <w:rsid w:val="00C86238"/>
    <w:rsid w:val="00C87EB4"/>
    <w:rsid w:val="00C94246"/>
    <w:rsid w:val="00C94CAB"/>
    <w:rsid w:val="00CA23A0"/>
    <w:rsid w:val="00CA6EAD"/>
    <w:rsid w:val="00CB1BEA"/>
    <w:rsid w:val="00CB30FE"/>
    <w:rsid w:val="00CB4BD6"/>
    <w:rsid w:val="00CB70B4"/>
    <w:rsid w:val="00CB7A30"/>
    <w:rsid w:val="00CC2EE8"/>
    <w:rsid w:val="00CC5D82"/>
    <w:rsid w:val="00CC78D7"/>
    <w:rsid w:val="00CC7DC3"/>
    <w:rsid w:val="00CD5623"/>
    <w:rsid w:val="00CE0C27"/>
    <w:rsid w:val="00CE4C9D"/>
    <w:rsid w:val="00CE4FC4"/>
    <w:rsid w:val="00CF1E8D"/>
    <w:rsid w:val="00CF5312"/>
    <w:rsid w:val="00CF58E0"/>
    <w:rsid w:val="00CF6280"/>
    <w:rsid w:val="00D02254"/>
    <w:rsid w:val="00D023C2"/>
    <w:rsid w:val="00D02A59"/>
    <w:rsid w:val="00D11BBC"/>
    <w:rsid w:val="00D1386A"/>
    <w:rsid w:val="00D13A47"/>
    <w:rsid w:val="00D149AE"/>
    <w:rsid w:val="00D14D86"/>
    <w:rsid w:val="00D15A3B"/>
    <w:rsid w:val="00D203FF"/>
    <w:rsid w:val="00D210C9"/>
    <w:rsid w:val="00D218DB"/>
    <w:rsid w:val="00D23071"/>
    <w:rsid w:val="00D2317C"/>
    <w:rsid w:val="00D419FE"/>
    <w:rsid w:val="00D41F81"/>
    <w:rsid w:val="00D511A0"/>
    <w:rsid w:val="00D53AAF"/>
    <w:rsid w:val="00D654B7"/>
    <w:rsid w:val="00D6574A"/>
    <w:rsid w:val="00D66299"/>
    <w:rsid w:val="00D71E85"/>
    <w:rsid w:val="00D737EE"/>
    <w:rsid w:val="00D73858"/>
    <w:rsid w:val="00D73B66"/>
    <w:rsid w:val="00D77B8C"/>
    <w:rsid w:val="00D80AE9"/>
    <w:rsid w:val="00D811F1"/>
    <w:rsid w:val="00D84B16"/>
    <w:rsid w:val="00D8661D"/>
    <w:rsid w:val="00D86C5C"/>
    <w:rsid w:val="00D87B3A"/>
    <w:rsid w:val="00D933F1"/>
    <w:rsid w:val="00DA018E"/>
    <w:rsid w:val="00DA0E52"/>
    <w:rsid w:val="00DA5148"/>
    <w:rsid w:val="00DB17FD"/>
    <w:rsid w:val="00DB2C58"/>
    <w:rsid w:val="00DB2D32"/>
    <w:rsid w:val="00DB3DD6"/>
    <w:rsid w:val="00DB54D3"/>
    <w:rsid w:val="00DB5ABA"/>
    <w:rsid w:val="00DB7C95"/>
    <w:rsid w:val="00DC0E2C"/>
    <w:rsid w:val="00DC7EAA"/>
    <w:rsid w:val="00DD68A2"/>
    <w:rsid w:val="00DD78A9"/>
    <w:rsid w:val="00DE40F1"/>
    <w:rsid w:val="00DE694C"/>
    <w:rsid w:val="00DF1A53"/>
    <w:rsid w:val="00DF1DB3"/>
    <w:rsid w:val="00DF5D25"/>
    <w:rsid w:val="00E00193"/>
    <w:rsid w:val="00E00D61"/>
    <w:rsid w:val="00E01E9A"/>
    <w:rsid w:val="00E02364"/>
    <w:rsid w:val="00E04E22"/>
    <w:rsid w:val="00E07654"/>
    <w:rsid w:val="00E112E5"/>
    <w:rsid w:val="00E11E41"/>
    <w:rsid w:val="00E27D61"/>
    <w:rsid w:val="00E30252"/>
    <w:rsid w:val="00E3255F"/>
    <w:rsid w:val="00E4389C"/>
    <w:rsid w:val="00E475B8"/>
    <w:rsid w:val="00E47801"/>
    <w:rsid w:val="00E67E0C"/>
    <w:rsid w:val="00E7176C"/>
    <w:rsid w:val="00E75197"/>
    <w:rsid w:val="00E7631F"/>
    <w:rsid w:val="00E82672"/>
    <w:rsid w:val="00E838B2"/>
    <w:rsid w:val="00E87C46"/>
    <w:rsid w:val="00E9046D"/>
    <w:rsid w:val="00E9048E"/>
    <w:rsid w:val="00E9239E"/>
    <w:rsid w:val="00E9747D"/>
    <w:rsid w:val="00EB41E6"/>
    <w:rsid w:val="00EB4430"/>
    <w:rsid w:val="00EB6A1C"/>
    <w:rsid w:val="00EC0507"/>
    <w:rsid w:val="00EC5EBF"/>
    <w:rsid w:val="00ED73B4"/>
    <w:rsid w:val="00EE374F"/>
    <w:rsid w:val="00EE6B45"/>
    <w:rsid w:val="00EF1910"/>
    <w:rsid w:val="00EF2C89"/>
    <w:rsid w:val="00EF4156"/>
    <w:rsid w:val="00EF4C5F"/>
    <w:rsid w:val="00EF4D61"/>
    <w:rsid w:val="00EF6D2C"/>
    <w:rsid w:val="00F02B73"/>
    <w:rsid w:val="00F03E35"/>
    <w:rsid w:val="00F0463E"/>
    <w:rsid w:val="00F04A99"/>
    <w:rsid w:val="00F2430A"/>
    <w:rsid w:val="00F24AD0"/>
    <w:rsid w:val="00F259B0"/>
    <w:rsid w:val="00F26E0F"/>
    <w:rsid w:val="00F32855"/>
    <w:rsid w:val="00F3289F"/>
    <w:rsid w:val="00F32BE0"/>
    <w:rsid w:val="00F33425"/>
    <w:rsid w:val="00F40424"/>
    <w:rsid w:val="00F43EE4"/>
    <w:rsid w:val="00F50FF3"/>
    <w:rsid w:val="00F538B1"/>
    <w:rsid w:val="00F6007F"/>
    <w:rsid w:val="00F62571"/>
    <w:rsid w:val="00F62F39"/>
    <w:rsid w:val="00F65650"/>
    <w:rsid w:val="00F813A2"/>
    <w:rsid w:val="00F81CAB"/>
    <w:rsid w:val="00F83489"/>
    <w:rsid w:val="00F83B17"/>
    <w:rsid w:val="00F946C6"/>
    <w:rsid w:val="00FA0E4A"/>
    <w:rsid w:val="00FA1786"/>
    <w:rsid w:val="00FA4EED"/>
    <w:rsid w:val="00FB30B9"/>
    <w:rsid w:val="00FB6513"/>
    <w:rsid w:val="00FC23A4"/>
    <w:rsid w:val="00FC48DC"/>
    <w:rsid w:val="00FC4F60"/>
    <w:rsid w:val="00FD1E2E"/>
    <w:rsid w:val="00FD596E"/>
    <w:rsid w:val="00FD6E6B"/>
    <w:rsid w:val="00FE3277"/>
    <w:rsid w:val="00FE6264"/>
    <w:rsid w:val="00FF0BCE"/>
    <w:rsid w:val="00FF53E1"/>
    <w:rsid w:val="00FF57A8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B3CB76"/>
  <w15:docId w15:val="{99500020-C1AC-4FC3-A4D6-8B0D29FB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7C33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C33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071"/>
    <w:pPr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69307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9307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9307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93071"/>
    <w:rPr>
      <w:sz w:val="24"/>
      <w:szCs w:val="24"/>
    </w:rPr>
  </w:style>
  <w:style w:type="paragraph" w:styleId="BalloonText">
    <w:name w:val="Balloon Text"/>
    <w:basedOn w:val="Normal"/>
    <w:link w:val="BalloonTextChar"/>
    <w:rsid w:val="0069307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930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0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970EB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7C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C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747C3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s06web.zoom.us/j/85636323228?pwd=K3hwZWlFbUdBWTluNjNFbzNMNGU0QT0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04D29-E987-4BA7-A6A1-2BCD01773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Oakland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 Auletta</dc:creator>
  <cp:lastModifiedBy>Mayberry, Mary</cp:lastModifiedBy>
  <cp:revision>4</cp:revision>
  <cp:lastPrinted>2021-09-13T18:13:00Z</cp:lastPrinted>
  <dcterms:created xsi:type="dcterms:W3CDTF">2021-09-13T05:52:00Z</dcterms:created>
  <dcterms:modified xsi:type="dcterms:W3CDTF">2021-09-13T18:13:00Z</dcterms:modified>
</cp:coreProperties>
</file>