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CEF0" w14:textId="77777777" w:rsidR="00EE4288" w:rsidRPr="00630259" w:rsidRDefault="00EE4288" w:rsidP="004D0A9B">
      <w:pPr>
        <w:spacing w:after="0"/>
        <w:rPr>
          <w:rFonts w:ascii="Times New Roman" w:eastAsiaTheme="minorHAnsi" w:hAnsi="Times New Roman" w:cs="Times New Roman"/>
          <w:b/>
          <w:sz w:val="36"/>
          <w:szCs w:val="36"/>
        </w:rPr>
      </w:pPr>
      <w:bookmarkStart w:id="0" w:name="_Hlk92046407"/>
    </w:p>
    <w:p w14:paraId="76B38B2D" w14:textId="4154FE6C" w:rsidR="00E8194F" w:rsidRPr="00630259" w:rsidRDefault="00E8194F" w:rsidP="00F341E4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</w:rPr>
      </w:pPr>
      <w:r w:rsidRPr="00630259">
        <w:rPr>
          <w:rFonts w:ascii="Times New Roman" w:hAnsi="Times New Roman" w:cs="Times New Roman"/>
          <w:b/>
          <w:sz w:val="36"/>
          <w:szCs w:val="36"/>
        </w:rPr>
        <w:t xml:space="preserve">***Special Meeting*** </w:t>
      </w:r>
    </w:p>
    <w:p w14:paraId="53AE3348" w14:textId="31E20EEF" w:rsidR="00F341E4" w:rsidRDefault="0040567B" w:rsidP="004D0A9B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</w:rPr>
      </w:pPr>
      <w:r w:rsidRPr="00630259">
        <w:rPr>
          <w:rFonts w:ascii="Times New Roman" w:eastAsiaTheme="minorHAnsi" w:hAnsi="Times New Roman" w:cs="Times New Roman"/>
          <w:b/>
          <w:sz w:val="36"/>
          <w:szCs w:val="36"/>
        </w:rPr>
        <w:t>O</w:t>
      </w:r>
      <w:r w:rsidR="00F341E4" w:rsidRPr="00630259">
        <w:rPr>
          <w:rFonts w:ascii="Times New Roman" w:eastAsiaTheme="minorHAnsi" w:hAnsi="Times New Roman" w:cs="Times New Roman"/>
          <w:b/>
          <w:sz w:val="36"/>
          <w:szCs w:val="36"/>
        </w:rPr>
        <w:t xml:space="preserve">f the Oakland Parks and Recreation Advisory Commission (PRAC) </w:t>
      </w:r>
    </w:p>
    <w:p w14:paraId="4863A790" w14:textId="322016C1" w:rsidR="004D0A9B" w:rsidRDefault="004D0A9B" w:rsidP="004D0A9B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</w:rPr>
      </w:pPr>
    </w:p>
    <w:p w14:paraId="1415C2FB" w14:textId="77777777" w:rsidR="004D0A9B" w:rsidRPr="00630259" w:rsidRDefault="004D0A9B" w:rsidP="004D0A9B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</w:rPr>
      </w:pPr>
    </w:p>
    <w:p w14:paraId="0E10AB4B" w14:textId="77777777" w:rsidR="009A10F9" w:rsidRPr="005313D3" w:rsidRDefault="009A10F9" w:rsidP="009A10F9">
      <w:pPr>
        <w:pStyle w:val="Title"/>
        <w:jc w:val="center"/>
        <w:rPr>
          <w:rFonts w:ascii="Times New Roman" w:eastAsia="PMingLiU" w:hAnsi="Times New Roman" w:cs="Times New Roman"/>
          <w:lang w:eastAsia="zh-TW"/>
        </w:rPr>
      </w:pPr>
      <w:r w:rsidRPr="005313D3">
        <w:rPr>
          <w:rFonts w:ascii="Times New Roman" w:eastAsia="PMingLiU" w:hAnsi="Times New Roman" w:cs="Times New Roman"/>
          <w:lang w:eastAsia="zh-TW"/>
        </w:rPr>
        <w:t>Meeting Cancellation Notice</w:t>
      </w:r>
    </w:p>
    <w:p w14:paraId="551E2199" w14:textId="272D9E3A" w:rsidR="00F341E4" w:rsidRPr="005313D3" w:rsidRDefault="00F341E4" w:rsidP="00EE4288">
      <w:pPr>
        <w:pBdr>
          <w:bottom w:val="single" w:sz="12" w:space="1" w:color="auto"/>
        </w:pBdr>
        <w:spacing w:after="0" w:line="259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bookmarkEnd w:id="0"/>
    <w:p w14:paraId="406C632D" w14:textId="3E0E5CFA" w:rsidR="00E52FFA" w:rsidRDefault="00E52FFA" w:rsidP="00E52FFA">
      <w:pPr>
        <w:rPr>
          <w:lang w:eastAsia="zh-TW"/>
        </w:rPr>
      </w:pPr>
    </w:p>
    <w:p w14:paraId="4811A608" w14:textId="77777777" w:rsidR="00DA3801" w:rsidRPr="005313D3" w:rsidRDefault="00DA3801" w:rsidP="00E52FFA">
      <w:pPr>
        <w:rPr>
          <w:lang w:eastAsia="zh-TW"/>
        </w:rPr>
      </w:pPr>
    </w:p>
    <w:p w14:paraId="140B3E94" w14:textId="33CFA3B0" w:rsidR="00E52FFA" w:rsidRPr="00B44F71" w:rsidRDefault="00E52FFA" w:rsidP="00DA3801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B44F71">
        <w:rPr>
          <w:rFonts w:ascii="Times New Roman" w:hAnsi="Times New Roman" w:cs="Times New Roman"/>
          <w:sz w:val="36"/>
          <w:szCs w:val="36"/>
        </w:rPr>
        <w:t>The August 10</w:t>
      </w:r>
      <w:r w:rsidR="00D46EEB" w:rsidRPr="00B44F71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B44F71">
        <w:rPr>
          <w:rFonts w:ascii="Times New Roman" w:hAnsi="Times New Roman" w:cs="Times New Roman"/>
          <w:sz w:val="36"/>
          <w:szCs w:val="36"/>
        </w:rPr>
        <w:t>, 2022 Meeting of the Oakland Parks and Recreation Advisory Commission is cancelled.</w:t>
      </w:r>
    </w:p>
    <w:p w14:paraId="0F392FC0" w14:textId="77777777" w:rsidR="00E52FFA" w:rsidRPr="005B4510" w:rsidRDefault="00E52FFA" w:rsidP="005B4510">
      <w:pPr>
        <w:rPr>
          <w:rFonts w:ascii="Times New Roman" w:hAnsi="Times New Roman" w:cs="Times New Roman"/>
          <w:sz w:val="32"/>
          <w:szCs w:val="32"/>
          <w:lang w:eastAsia="zh-TW"/>
        </w:rPr>
      </w:pPr>
    </w:p>
    <w:p w14:paraId="57C47B0B" w14:textId="6D37DF85" w:rsidR="00D46EEB" w:rsidRDefault="00E52FFA" w:rsidP="00EE58B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  <w:lang w:eastAsia="zh-TW"/>
        </w:rPr>
      </w:pPr>
      <w:r w:rsidRPr="00D46EEB">
        <w:rPr>
          <w:rFonts w:ascii="Times New Roman" w:hAnsi="Times New Roman" w:cs="Times New Roman"/>
          <w:sz w:val="32"/>
          <w:szCs w:val="32"/>
          <w:lang w:eastAsia="zh-TW"/>
        </w:rPr>
        <w:t xml:space="preserve">The next </w:t>
      </w:r>
      <w:r w:rsidR="005B4510">
        <w:rPr>
          <w:rFonts w:ascii="Times New Roman" w:hAnsi="Times New Roman" w:cs="Times New Roman"/>
          <w:sz w:val="32"/>
          <w:szCs w:val="32"/>
          <w:lang w:eastAsia="zh-TW"/>
        </w:rPr>
        <w:t xml:space="preserve">Oakland </w:t>
      </w:r>
      <w:r w:rsidRPr="00D46EEB">
        <w:rPr>
          <w:rFonts w:ascii="Times New Roman" w:hAnsi="Times New Roman" w:cs="Times New Roman"/>
          <w:sz w:val="32"/>
          <w:szCs w:val="32"/>
          <w:lang w:eastAsia="zh-TW"/>
        </w:rPr>
        <w:t>PRAC meeting will be held on</w:t>
      </w:r>
      <w:r w:rsidR="00D46EEB">
        <w:rPr>
          <w:rFonts w:ascii="Times New Roman" w:hAnsi="Times New Roman" w:cs="Times New Roman"/>
          <w:sz w:val="32"/>
          <w:szCs w:val="32"/>
          <w:lang w:eastAsia="zh-TW"/>
        </w:rPr>
        <w:t>:</w:t>
      </w:r>
    </w:p>
    <w:p w14:paraId="2C2BC2DE" w14:textId="7C1BB567" w:rsidR="00E52FFA" w:rsidRPr="002E31F0" w:rsidRDefault="00E52FFA" w:rsidP="009A10F9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eastAsia="zh-TW"/>
        </w:rPr>
      </w:pPr>
      <w:r w:rsidRPr="002E31F0">
        <w:rPr>
          <w:rFonts w:ascii="Times New Roman" w:hAnsi="Times New Roman" w:cs="Times New Roman"/>
          <w:b/>
          <w:bCs/>
          <w:sz w:val="32"/>
          <w:szCs w:val="32"/>
          <w:lang w:eastAsia="zh-TW"/>
        </w:rPr>
        <w:t>Wednesday, September</w:t>
      </w:r>
      <w:r w:rsidR="00D46EEB" w:rsidRPr="002E31F0">
        <w:rPr>
          <w:rFonts w:ascii="Times New Roman" w:hAnsi="Times New Roman" w:cs="Times New Roman"/>
          <w:b/>
          <w:bCs/>
          <w:sz w:val="32"/>
          <w:szCs w:val="32"/>
          <w:lang w:eastAsia="zh-TW"/>
        </w:rPr>
        <w:t xml:space="preserve"> 14</w:t>
      </w:r>
      <w:r w:rsidR="00D46EEB" w:rsidRPr="002E31F0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zh-TW"/>
        </w:rPr>
        <w:t>th</w:t>
      </w:r>
      <w:r w:rsidRPr="002E31F0">
        <w:rPr>
          <w:rFonts w:ascii="Times New Roman" w:hAnsi="Times New Roman" w:cs="Times New Roman"/>
          <w:b/>
          <w:bCs/>
          <w:sz w:val="32"/>
          <w:szCs w:val="32"/>
          <w:lang w:eastAsia="zh-TW"/>
        </w:rPr>
        <w:t xml:space="preserve">, 2022 </w:t>
      </w:r>
      <w:r w:rsidR="002E31F0">
        <w:rPr>
          <w:rFonts w:ascii="Times New Roman" w:hAnsi="Times New Roman" w:cs="Times New Roman"/>
          <w:b/>
          <w:bCs/>
          <w:sz w:val="32"/>
          <w:szCs w:val="32"/>
          <w:lang w:eastAsia="zh-TW"/>
        </w:rPr>
        <w:t xml:space="preserve">at </w:t>
      </w:r>
      <w:r w:rsidRPr="002E31F0">
        <w:rPr>
          <w:rFonts w:ascii="Times New Roman" w:hAnsi="Times New Roman" w:cs="Times New Roman"/>
          <w:b/>
          <w:bCs/>
          <w:sz w:val="32"/>
          <w:szCs w:val="32"/>
          <w:lang w:eastAsia="zh-TW"/>
        </w:rPr>
        <w:t>4:30pm</w:t>
      </w:r>
      <w:r w:rsidR="002E31F0">
        <w:rPr>
          <w:rFonts w:ascii="Times New Roman" w:hAnsi="Times New Roman" w:cs="Times New Roman"/>
          <w:b/>
          <w:bCs/>
          <w:sz w:val="32"/>
          <w:szCs w:val="32"/>
          <w:lang w:eastAsia="zh-TW"/>
        </w:rPr>
        <w:t>.</w:t>
      </w:r>
    </w:p>
    <w:sectPr w:rsidR="00E52FFA" w:rsidRPr="002E31F0" w:rsidSect="00653189"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E2E6" w14:textId="77777777" w:rsidR="0033162F" w:rsidRDefault="0033162F" w:rsidP="006770ED">
      <w:pPr>
        <w:spacing w:after="0" w:line="240" w:lineRule="auto"/>
      </w:pPr>
      <w:r>
        <w:separator/>
      </w:r>
    </w:p>
  </w:endnote>
  <w:endnote w:type="continuationSeparator" w:id="0">
    <w:p w14:paraId="74BDC1A9" w14:textId="77777777" w:rsidR="0033162F" w:rsidRDefault="0033162F" w:rsidP="0067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E1D4" w14:textId="77777777" w:rsidR="0033162F" w:rsidRDefault="0033162F" w:rsidP="006770ED">
      <w:pPr>
        <w:spacing w:after="0" w:line="240" w:lineRule="auto"/>
      </w:pPr>
      <w:r>
        <w:separator/>
      </w:r>
    </w:p>
  </w:footnote>
  <w:footnote w:type="continuationSeparator" w:id="0">
    <w:p w14:paraId="5FC20413" w14:textId="77777777" w:rsidR="0033162F" w:rsidRDefault="0033162F" w:rsidP="0067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1BE"/>
    <w:multiLevelType w:val="hybridMultilevel"/>
    <w:tmpl w:val="8B5A73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C0DEA"/>
    <w:multiLevelType w:val="hybridMultilevel"/>
    <w:tmpl w:val="783E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46F8"/>
    <w:multiLevelType w:val="hybridMultilevel"/>
    <w:tmpl w:val="CD5E3A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2EBD"/>
    <w:multiLevelType w:val="hybridMultilevel"/>
    <w:tmpl w:val="7DD6E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266BF1"/>
    <w:multiLevelType w:val="hybridMultilevel"/>
    <w:tmpl w:val="9578A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A25B72"/>
    <w:multiLevelType w:val="hybridMultilevel"/>
    <w:tmpl w:val="C6983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81E7B"/>
    <w:multiLevelType w:val="hybridMultilevel"/>
    <w:tmpl w:val="2928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91F42"/>
    <w:multiLevelType w:val="hybridMultilevel"/>
    <w:tmpl w:val="CE02E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123C21"/>
    <w:multiLevelType w:val="hybridMultilevel"/>
    <w:tmpl w:val="87CC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B3752"/>
    <w:multiLevelType w:val="hybridMultilevel"/>
    <w:tmpl w:val="031C9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7A6B6B"/>
    <w:multiLevelType w:val="hybridMultilevel"/>
    <w:tmpl w:val="65F4BCF0"/>
    <w:lvl w:ilvl="0" w:tplc="B8E2650E">
      <w:start w:val="10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601F7"/>
    <w:multiLevelType w:val="hybridMultilevel"/>
    <w:tmpl w:val="22F80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F6923"/>
    <w:multiLevelType w:val="hybridMultilevel"/>
    <w:tmpl w:val="CF74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66BD8"/>
    <w:multiLevelType w:val="hybridMultilevel"/>
    <w:tmpl w:val="8960B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10CBE"/>
    <w:multiLevelType w:val="hybridMultilevel"/>
    <w:tmpl w:val="844E1D6C"/>
    <w:lvl w:ilvl="0" w:tplc="96DAAB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B4493"/>
    <w:multiLevelType w:val="hybridMultilevel"/>
    <w:tmpl w:val="86584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946D2"/>
    <w:multiLevelType w:val="hybridMultilevel"/>
    <w:tmpl w:val="E98A15A2"/>
    <w:lvl w:ilvl="0" w:tplc="60DE80CC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5539">
    <w:abstractNumId w:val="12"/>
  </w:num>
  <w:num w:numId="2" w16cid:durableId="853421601">
    <w:abstractNumId w:val="15"/>
  </w:num>
  <w:num w:numId="3" w16cid:durableId="1238248225">
    <w:abstractNumId w:val="13"/>
  </w:num>
  <w:num w:numId="4" w16cid:durableId="57823662">
    <w:abstractNumId w:val="16"/>
  </w:num>
  <w:num w:numId="5" w16cid:durableId="734426487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6139563">
    <w:abstractNumId w:val="10"/>
  </w:num>
  <w:num w:numId="7" w16cid:durableId="604387620">
    <w:abstractNumId w:val="11"/>
  </w:num>
  <w:num w:numId="8" w16cid:durableId="791247406">
    <w:abstractNumId w:val="4"/>
  </w:num>
  <w:num w:numId="9" w16cid:durableId="146672151">
    <w:abstractNumId w:val="7"/>
  </w:num>
  <w:num w:numId="10" w16cid:durableId="1401487448">
    <w:abstractNumId w:val="2"/>
  </w:num>
  <w:num w:numId="11" w16cid:durableId="1004360425">
    <w:abstractNumId w:val="0"/>
  </w:num>
  <w:num w:numId="12" w16cid:durableId="1747336891">
    <w:abstractNumId w:val="9"/>
  </w:num>
  <w:num w:numId="13" w16cid:durableId="1480615597">
    <w:abstractNumId w:val="14"/>
  </w:num>
  <w:num w:numId="14" w16cid:durableId="1959723722">
    <w:abstractNumId w:val="5"/>
  </w:num>
  <w:num w:numId="15" w16cid:durableId="659816870">
    <w:abstractNumId w:val="3"/>
  </w:num>
  <w:num w:numId="16" w16cid:durableId="8990492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64925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5733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es-MX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A6"/>
    <w:rsid w:val="00003082"/>
    <w:rsid w:val="000460CE"/>
    <w:rsid w:val="0006247C"/>
    <w:rsid w:val="00074AFF"/>
    <w:rsid w:val="00074CA8"/>
    <w:rsid w:val="00092017"/>
    <w:rsid w:val="000A66B8"/>
    <w:rsid w:val="000D5899"/>
    <w:rsid w:val="000E3118"/>
    <w:rsid w:val="00131C52"/>
    <w:rsid w:val="00137D32"/>
    <w:rsid w:val="00142F2D"/>
    <w:rsid w:val="00156D1D"/>
    <w:rsid w:val="00170097"/>
    <w:rsid w:val="00184433"/>
    <w:rsid w:val="001C4995"/>
    <w:rsid w:val="001F2AFE"/>
    <w:rsid w:val="00203918"/>
    <w:rsid w:val="00205510"/>
    <w:rsid w:val="00224675"/>
    <w:rsid w:val="002552DF"/>
    <w:rsid w:val="00261F23"/>
    <w:rsid w:val="0028479A"/>
    <w:rsid w:val="002935BA"/>
    <w:rsid w:val="00295E5E"/>
    <w:rsid w:val="002A66E3"/>
    <w:rsid w:val="002B75ED"/>
    <w:rsid w:val="002D7212"/>
    <w:rsid w:val="002E31F0"/>
    <w:rsid w:val="002E6738"/>
    <w:rsid w:val="002F4C06"/>
    <w:rsid w:val="003078C7"/>
    <w:rsid w:val="00312D36"/>
    <w:rsid w:val="003145F6"/>
    <w:rsid w:val="0031715D"/>
    <w:rsid w:val="00321778"/>
    <w:rsid w:val="00324E66"/>
    <w:rsid w:val="0033162F"/>
    <w:rsid w:val="0035595A"/>
    <w:rsid w:val="003D4FB6"/>
    <w:rsid w:val="0040567B"/>
    <w:rsid w:val="0041078E"/>
    <w:rsid w:val="00463465"/>
    <w:rsid w:val="0047214A"/>
    <w:rsid w:val="00474E5E"/>
    <w:rsid w:val="0048514B"/>
    <w:rsid w:val="00494F31"/>
    <w:rsid w:val="004D0A9B"/>
    <w:rsid w:val="00501DF0"/>
    <w:rsid w:val="00526B81"/>
    <w:rsid w:val="005313D3"/>
    <w:rsid w:val="005410CA"/>
    <w:rsid w:val="00552569"/>
    <w:rsid w:val="00555C94"/>
    <w:rsid w:val="005702BC"/>
    <w:rsid w:val="005A7C95"/>
    <w:rsid w:val="005B4510"/>
    <w:rsid w:val="005C5539"/>
    <w:rsid w:val="005E6F7C"/>
    <w:rsid w:val="005F1C7D"/>
    <w:rsid w:val="00601D76"/>
    <w:rsid w:val="00621786"/>
    <w:rsid w:val="00623F13"/>
    <w:rsid w:val="00626D23"/>
    <w:rsid w:val="00630259"/>
    <w:rsid w:val="006428C3"/>
    <w:rsid w:val="00642A23"/>
    <w:rsid w:val="00653189"/>
    <w:rsid w:val="00663F39"/>
    <w:rsid w:val="006649FC"/>
    <w:rsid w:val="00666F74"/>
    <w:rsid w:val="00671326"/>
    <w:rsid w:val="006770ED"/>
    <w:rsid w:val="006B5D0A"/>
    <w:rsid w:val="006C08D6"/>
    <w:rsid w:val="006C549D"/>
    <w:rsid w:val="006D48E3"/>
    <w:rsid w:val="0070571B"/>
    <w:rsid w:val="00734FF4"/>
    <w:rsid w:val="00740BAB"/>
    <w:rsid w:val="0074315F"/>
    <w:rsid w:val="007507A6"/>
    <w:rsid w:val="007518F1"/>
    <w:rsid w:val="00770491"/>
    <w:rsid w:val="007765B3"/>
    <w:rsid w:val="007931C3"/>
    <w:rsid w:val="007978D9"/>
    <w:rsid w:val="007A2EC4"/>
    <w:rsid w:val="007B1D45"/>
    <w:rsid w:val="007C103F"/>
    <w:rsid w:val="007E6900"/>
    <w:rsid w:val="007E792E"/>
    <w:rsid w:val="007F18F0"/>
    <w:rsid w:val="00822962"/>
    <w:rsid w:val="00827BEB"/>
    <w:rsid w:val="008652B2"/>
    <w:rsid w:val="0087058C"/>
    <w:rsid w:val="008A41DC"/>
    <w:rsid w:val="008F10EE"/>
    <w:rsid w:val="008F2C51"/>
    <w:rsid w:val="00913A0F"/>
    <w:rsid w:val="00920945"/>
    <w:rsid w:val="0092707D"/>
    <w:rsid w:val="0094189C"/>
    <w:rsid w:val="00954FC2"/>
    <w:rsid w:val="0099539E"/>
    <w:rsid w:val="009955DD"/>
    <w:rsid w:val="009A10F9"/>
    <w:rsid w:val="009B3EF3"/>
    <w:rsid w:val="009C4A92"/>
    <w:rsid w:val="009F54A9"/>
    <w:rsid w:val="00A064B1"/>
    <w:rsid w:val="00A14762"/>
    <w:rsid w:val="00A1648E"/>
    <w:rsid w:val="00A36EE0"/>
    <w:rsid w:val="00A51B62"/>
    <w:rsid w:val="00A73153"/>
    <w:rsid w:val="00A7376D"/>
    <w:rsid w:val="00AA0528"/>
    <w:rsid w:val="00B16DFB"/>
    <w:rsid w:val="00B20762"/>
    <w:rsid w:val="00B26D29"/>
    <w:rsid w:val="00B44F71"/>
    <w:rsid w:val="00B61248"/>
    <w:rsid w:val="00B72FEB"/>
    <w:rsid w:val="00B81F7B"/>
    <w:rsid w:val="00B83145"/>
    <w:rsid w:val="00C01B47"/>
    <w:rsid w:val="00C31DA4"/>
    <w:rsid w:val="00C352E0"/>
    <w:rsid w:val="00C3724E"/>
    <w:rsid w:val="00C44421"/>
    <w:rsid w:val="00C47D4E"/>
    <w:rsid w:val="00C8048C"/>
    <w:rsid w:val="00C819DA"/>
    <w:rsid w:val="00C868B8"/>
    <w:rsid w:val="00C97E8B"/>
    <w:rsid w:val="00CB344F"/>
    <w:rsid w:val="00CF10A2"/>
    <w:rsid w:val="00D07CB7"/>
    <w:rsid w:val="00D16182"/>
    <w:rsid w:val="00D20B65"/>
    <w:rsid w:val="00D27641"/>
    <w:rsid w:val="00D3597B"/>
    <w:rsid w:val="00D46EEB"/>
    <w:rsid w:val="00D70880"/>
    <w:rsid w:val="00D938FE"/>
    <w:rsid w:val="00DA3801"/>
    <w:rsid w:val="00DE52EB"/>
    <w:rsid w:val="00E00C91"/>
    <w:rsid w:val="00E0399E"/>
    <w:rsid w:val="00E52FFA"/>
    <w:rsid w:val="00E66A38"/>
    <w:rsid w:val="00E8194F"/>
    <w:rsid w:val="00EA4B82"/>
    <w:rsid w:val="00EB0181"/>
    <w:rsid w:val="00EC38BE"/>
    <w:rsid w:val="00EE3B83"/>
    <w:rsid w:val="00EE4288"/>
    <w:rsid w:val="00F15BB0"/>
    <w:rsid w:val="00F308B5"/>
    <w:rsid w:val="00F30FFF"/>
    <w:rsid w:val="00F341E4"/>
    <w:rsid w:val="00F34BFF"/>
    <w:rsid w:val="00F869F0"/>
    <w:rsid w:val="00FA3792"/>
    <w:rsid w:val="00FA4DB8"/>
    <w:rsid w:val="00FB5F88"/>
    <w:rsid w:val="00FD00B7"/>
    <w:rsid w:val="00FD359A"/>
    <w:rsid w:val="00FE4F3B"/>
    <w:rsid w:val="00FE519F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EBA4"/>
  <w15:chartTrackingRefBased/>
  <w15:docId w15:val="{76D9F19D-CA61-422D-91CB-C814B167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7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8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8FE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semiHidden/>
    <w:unhideWhenUsed/>
    <w:rsid w:val="00092017"/>
    <w:pPr>
      <w:tabs>
        <w:tab w:val="left" w:pos="21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9201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77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ED"/>
    <w:rPr>
      <w:rFonts w:eastAsia="PMingLiU"/>
    </w:rPr>
  </w:style>
  <w:style w:type="paragraph" w:styleId="Footer">
    <w:name w:val="footer"/>
    <w:basedOn w:val="Normal"/>
    <w:link w:val="FooterChar"/>
    <w:uiPriority w:val="99"/>
    <w:unhideWhenUsed/>
    <w:rsid w:val="00677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ED"/>
    <w:rPr>
      <w:rFonts w:eastAsia="PMingLiU"/>
    </w:rPr>
  </w:style>
  <w:style w:type="character" w:styleId="UnresolvedMention">
    <w:name w:val="Unresolved Mention"/>
    <w:basedOn w:val="DefaultParagraphFont"/>
    <w:uiPriority w:val="99"/>
    <w:semiHidden/>
    <w:unhideWhenUsed/>
    <w:rsid w:val="00C47D4E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semiHidden/>
    <w:unhideWhenUsed/>
    <w:rsid w:val="007E69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6900"/>
  </w:style>
  <w:style w:type="paragraph" w:styleId="Title">
    <w:name w:val="Title"/>
    <w:basedOn w:val="Normal"/>
    <w:next w:val="Normal"/>
    <w:link w:val="TitleChar"/>
    <w:uiPriority w:val="10"/>
    <w:qFormat/>
    <w:rsid w:val="00C31D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1D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46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Diane</dc:creator>
  <cp:keywords/>
  <dc:description/>
  <cp:lastModifiedBy>Bellow, Jasmine</cp:lastModifiedBy>
  <cp:revision>11</cp:revision>
  <dcterms:created xsi:type="dcterms:W3CDTF">2022-08-05T15:39:00Z</dcterms:created>
  <dcterms:modified xsi:type="dcterms:W3CDTF">2022-08-05T16:58:00Z</dcterms:modified>
</cp:coreProperties>
</file>